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B0C92F" w14:textId="77777777" w:rsidR="00705079" w:rsidRDefault="00FD0BE5">
      <w:pPr>
        <w:rPr>
          <w:sz w:val="32"/>
        </w:rPr>
        <w:sectPr w:rsidR="00705079">
          <w:footerReference w:type="default" r:id="rId7"/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  <w:r w:rsidRPr="00FD0BE5">
        <w:rPr>
          <w:noProof/>
          <w:color w:val="231F20"/>
          <w:lang w:bidi="ar-SA"/>
        </w:rPr>
        <w:drawing>
          <wp:anchor distT="0" distB="0" distL="114300" distR="114300" simplePos="0" relativeHeight="251658240" behindDoc="1" locked="0" layoutInCell="1" allowOverlap="1" wp14:anchorId="1CB315AE" wp14:editId="07777777">
            <wp:simplePos x="0" y="0"/>
            <wp:positionH relativeFrom="column">
              <wp:posOffset>0</wp:posOffset>
            </wp:positionH>
            <wp:positionV relativeFrom="paragraph">
              <wp:posOffset>-688975</wp:posOffset>
            </wp:positionV>
            <wp:extent cx="10693400" cy="7560310"/>
            <wp:effectExtent l="0" t="0" r="0" b="0"/>
            <wp:wrapNone/>
            <wp:docPr id="1" name="Picture 1" descr="G:\Primary PE &amp; Sport Premium Template\2018\Evidencing the Impact of Primary PE and Sport Premium Template 2018 4.5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Primary PE &amp; Sport Premium Template\2018\Evidencing the Impact of Primary PE and Sport Premium Template 2018 4.5_Page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5C9B10" w14:textId="77777777" w:rsidR="00705079" w:rsidRDefault="00BF0511">
      <w:pPr>
        <w:pStyle w:val="BodyText"/>
        <w:spacing w:before="30" w:line="235" w:lineRule="auto"/>
        <w:ind w:left="720" w:right="765"/>
      </w:pPr>
      <w:r>
        <w:rPr>
          <w:noProof/>
          <w:color w:val="231F20"/>
          <w:lang w:bidi="ar-SA"/>
        </w:rPr>
        <w:lastRenderedPageBreak/>
        <w:drawing>
          <wp:anchor distT="0" distB="0" distL="114300" distR="114300" simplePos="0" relativeHeight="251526144" behindDoc="1" locked="0" layoutInCell="1" allowOverlap="1" wp14:anchorId="595FA965" wp14:editId="07777777">
            <wp:simplePos x="0" y="0"/>
            <wp:positionH relativeFrom="column">
              <wp:posOffset>457200</wp:posOffset>
            </wp:positionH>
            <wp:positionV relativeFrom="paragraph">
              <wp:posOffset>-396875</wp:posOffset>
            </wp:positionV>
            <wp:extent cx="11351260" cy="75526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AE25410 cut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509760" behindDoc="1" locked="0" layoutInCell="1" allowOverlap="1" wp14:anchorId="6B3FF5BA" wp14:editId="07777777">
            <wp:simplePos x="0" y="0"/>
            <wp:positionH relativeFrom="column">
              <wp:posOffset>447675</wp:posOffset>
            </wp:positionH>
            <wp:positionV relativeFrom="paragraph">
              <wp:posOffset>-396875</wp:posOffset>
            </wp:positionV>
            <wp:extent cx="11351260" cy="75533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AE254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880">
        <w:rPr>
          <w:color w:val="231F20"/>
        </w:rPr>
        <w:t xml:space="preserve">Schools must use the funding to make </w:t>
      </w:r>
      <w:r w:rsidR="00C84880" w:rsidRPr="466CCCB8">
        <w:rPr>
          <w:b/>
          <w:bCs/>
          <w:color w:val="231F20"/>
        </w:rPr>
        <w:t xml:space="preserve">additional and sustainable </w:t>
      </w:r>
      <w:r w:rsidR="00C84880">
        <w:rPr>
          <w:color w:val="231F20"/>
        </w:rPr>
        <w:t>improvements to the quality of Physical Education, Sport and Physical Activity (PESPA) they offer. This means that you should use the Primary PE and Sport Premium to:</w:t>
      </w:r>
    </w:p>
    <w:p w14:paraId="672A6659" w14:textId="77777777" w:rsidR="00705079" w:rsidRDefault="00705079">
      <w:pPr>
        <w:pStyle w:val="BodyText"/>
        <w:spacing w:before="5"/>
        <w:rPr>
          <w:sz w:val="23"/>
        </w:rPr>
      </w:pPr>
    </w:p>
    <w:p w14:paraId="25633CEF" w14:textId="77777777"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 xml:space="preserve">Develop or add to the </w:t>
      </w:r>
      <w:r>
        <w:rPr>
          <w:color w:val="231F20"/>
          <w:spacing w:val="-5"/>
          <w:sz w:val="24"/>
        </w:rPr>
        <w:t xml:space="preserve">PESPA </w:t>
      </w:r>
      <w:r>
        <w:rPr>
          <w:color w:val="231F20"/>
          <w:sz w:val="24"/>
        </w:rPr>
        <w:t>activities that your school already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14D9B174" w14:textId="77777777"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4406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 school in future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years</w:t>
      </w:r>
    </w:p>
    <w:p w14:paraId="0A37501D" w14:textId="77777777" w:rsidR="00705079" w:rsidRDefault="00705079">
      <w:pPr>
        <w:pStyle w:val="BodyText"/>
        <w:spacing w:before="9"/>
        <w:rPr>
          <w:sz w:val="23"/>
        </w:rPr>
      </w:pPr>
    </w:p>
    <w:p w14:paraId="3016F2A5" w14:textId="77777777" w:rsidR="00705079" w:rsidRDefault="00C84880">
      <w:pPr>
        <w:pStyle w:val="BodyText"/>
        <w:spacing w:line="235" w:lineRule="auto"/>
        <w:ind w:left="720" w:right="5828"/>
      </w:pPr>
      <w:r>
        <w:rPr>
          <w:color w:val="231F20"/>
        </w:rPr>
        <w:t xml:space="preserve">Please visit </w:t>
      </w:r>
      <w:hyperlink r:id="rId11" w:history="1">
        <w:r w:rsidRPr="003822E8">
          <w:rPr>
            <w:rStyle w:val="Hyperlink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>for the revised DfE guidance including the 5 key indicators across which schools should demonstrate an improvement. This document will help you to review your provision and to report</w:t>
      </w:r>
    </w:p>
    <w:p w14:paraId="6F1FD705" w14:textId="77777777" w:rsidR="00705079" w:rsidRDefault="00C84880">
      <w:pPr>
        <w:pStyle w:val="BodyText"/>
        <w:spacing w:before="2" w:line="235" w:lineRule="auto"/>
        <w:ind w:left="720" w:right="6219"/>
      </w:pPr>
      <w:proofErr w:type="gramStart"/>
      <w:r>
        <w:rPr>
          <w:color w:val="231F20"/>
        </w:rPr>
        <w:t>your</w:t>
      </w:r>
      <w:proofErr w:type="gramEnd"/>
      <w:r>
        <w:rPr>
          <w:color w:val="231F20"/>
        </w:rPr>
        <w:t xml:space="preserve"> spend. DfE encourages schools to use this template as an effective way of meeting the reporting requirements of the Primary PE and Sport Premium.</w:t>
      </w:r>
    </w:p>
    <w:p w14:paraId="5DAB6C7B" w14:textId="77777777" w:rsidR="00705079" w:rsidRDefault="00705079">
      <w:pPr>
        <w:pStyle w:val="BodyText"/>
        <w:spacing w:before="4"/>
        <w:rPr>
          <w:sz w:val="23"/>
        </w:rPr>
      </w:pPr>
    </w:p>
    <w:p w14:paraId="76D88BD1" w14:textId="77777777" w:rsidR="00705079" w:rsidRDefault="00C84880">
      <w:pPr>
        <w:pStyle w:val="BodyText"/>
        <w:spacing w:line="290" w:lineRule="exact"/>
        <w:ind w:left="720"/>
      </w:pPr>
      <w:r>
        <w:rPr>
          <w:color w:val="231F20"/>
        </w:rPr>
        <w:t>We recommend you start by reflecting on the impact of current provision and reviewing the previous</w:t>
      </w:r>
    </w:p>
    <w:p w14:paraId="44910DA3" w14:textId="77777777" w:rsidR="00705079" w:rsidRDefault="00C84880">
      <w:pPr>
        <w:pStyle w:val="BodyText"/>
        <w:spacing w:before="2" w:line="235" w:lineRule="auto"/>
        <w:ind w:left="720" w:right="5456"/>
        <w:jc w:val="both"/>
      </w:pPr>
      <w:r>
        <w:rPr>
          <w:color w:val="231F20"/>
        </w:rPr>
        <w:t>spend.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Under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2" w:history="1">
        <w:r w:rsidRPr="00A316CB">
          <w:rPr>
            <w:rStyle w:val="Hyperlink"/>
          </w:rPr>
          <w:t>Ofsted</w:t>
        </w:r>
        <w:r w:rsidRPr="00A316CB">
          <w:rPr>
            <w:rStyle w:val="Hyperlink"/>
            <w:spacing w:val="-6"/>
          </w:rPr>
          <w:t xml:space="preserve"> </w:t>
        </w:r>
        <w:r w:rsidRPr="00A316CB">
          <w:rPr>
            <w:rStyle w:val="Hyperlink"/>
          </w:rPr>
          <w:t>Schools</w:t>
        </w:r>
        <w:r w:rsidRPr="00A316CB">
          <w:rPr>
            <w:rStyle w:val="Hyperlink"/>
            <w:spacing w:val="-7"/>
          </w:rPr>
          <w:t xml:space="preserve"> </w:t>
        </w:r>
        <w:r w:rsidRPr="00A316CB">
          <w:rPr>
            <w:rStyle w:val="Hyperlink"/>
          </w:rPr>
          <w:t>Inspection</w:t>
        </w:r>
        <w:r w:rsidRPr="00A316CB">
          <w:rPr>
            <w:rStyle w:val="Hyperlink"/>
            <w:spacing w:val="-5"/>
          </w:rPr>
          <w:t xml:space="preserve"> </w:t>
        </w:r>
        <w:r w:rsidRPr="00A316CB">
          <w:rPr>
            <w:rStyle w:val="Hyperlink"/>
          </w:rPr>
          <w:t>Framework</w:t>
        </w:r>
      </w:hyperlink>
      <w:r>
        <w:rPr>
          <w:color w:val="231F20"/>
        </w:rPr>
        <w:t>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assess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leaders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 Primary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measure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outcomes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3"/>
        </w:rPr>
        <w:t>for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pupils,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3"/>
        </w:rPr>
        <w:t xml:space="preserve"> </w:t>
      </w:r>
      <w:hyperlink r:id="rId13" w:history="1">
        <w:r w:rsidRPr="003822E8">
          <w:rPr>
            <w:rStyle w:val="Hyperlink"/>
          </w:rPr>
          <w:t>governors</w:t>
        </w:r>
      </w:hyperlink>
      <w:r w:rsidRPr="003822E8">
        <w:t xml:space="preserve"> </w:t>
      </w:r>
      <w:r>
        <w:rPr>
          <w:color w:val="231F20"/>
        </w:rPr>
        <w:t xml:space="preserve">hold them to account </w:t>
      </w:r>
      <w:r>
        <w:rPr>
          <w:color w:val="231F20"/>
          <w:spacing w:val="-3"/>
        </w:rPr>
        <w:t>for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this.</w:t>
      </w:r>
    </w:p>
    <w:p w14:paraId="02EB378F" w14:textId="77777777" w:rsidR="00705079" w:rsidRDefault="00705079">
      <w:pPr>
        <w:pStyle w:val="BodyText"/>
        <w:spacing w:before="10"/>
        <w:rPr>
          <w:sz w:val="23"/>
        </w:rPr>
      </w:pPr>
    </w:p>
    <w:p w14:paraId="35A08639" w14:textId="77777777" w:rsidR="00705079" w:rsidRDefault="00C84880" w:rsidP="00AB5D24">
      <w:pPr>
        <w:pStyle w:val="BodyText"/>
        <w:spacing w:line="235" w:lineRule="auto"/>
        <w:ind w:left="720" w:right="8670"/>
      </w:pPr>
      <w:r>
        <w:rPr>
          <w:color w:val="231F20"/>
        </w:rPr>
        <w:t xml:space="preserve">Schools are required to </w:t>
      </w:r>
      <w:hyperlink r:id="rId14" w:anchor="pe-and-sport-premium-for-primary-schools" w:history="1">
        <w:r w:rsidRPr="00120B69">
          <w:rPr>
            <w:rStyle w:val="Hyperlink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of how they spend this funding as well as on the impact it has on pupils’ PE and sport </w:t>
      </w:r>
      <w:r w:rsidR="00AB5D24">
        <w:rPr>
          <w:color w:val="231F20"/>
        </w:rPr>
        <w:t xml:space="preserve">participation and attainment </w:t>
      </w:r>
      <w:r w:rsidR="00AB5D24" w:rsidRPr="00AB5D24">
        <w:rPr>
          <w:color w:val="231F20"/>
        </w:rPr>
        <w:t xml:space="preserve">by the end of the summer term or by </w:t>
      </w:r>
      <w:r w:rsidR="00AB5D24" w:rsidRPr="00AB5D24">
        <w:rPr>
          <w:b/>
          <w:color w:val="231F20"/>
        </w:rPr>
        <w:t>31 July 2019</w:t>
      </w:r>
      <w:r w:rsidR="00AB5D24" w:rsidRPr="00AB5D24">
        <w:rPr>
          <w:color w:val="231F20"/>
        </w:rPr>
        <w:t xml:space="preserve"> at the </w:t>
      </w:r>
      <w:r w:rsidR="00AB5D24">
        <w:rPr>
          <w:color w:val="231F20"/>
        </w:rPr>
        <w:br/>
      </w:r>
      <w:r w:rsidR="00AB5D24" w:rsidRPr="00AB5D24">
        <w:rPr>
          <w:color w:val="231F20"/>
        </w:rPr>
        <w:t>latest</w:t>
      </w:r>
      <w:r>
        <w:rPr>
          <w:color w:val="231F20"/>
        </w:rPr>
        <w:t xml:space="preserve">. </w:t>
      </w:r>
      <w:r w:rsidR="00AB5D24">
        <w:rPr>
          <w:color w:val="231F20"/>
        </w:rPr>
        <w:br/>
      </w:r>
      <w:r w:rsidR="00AB5D24">
        <w:rPr>
          <w:color w:val="231F20"/>
        </w:rPr>
        <w:br/>
      </w:r>
      <w:r>
        <w:rPr>
          <w:color w:val="231F20"/>
        </w:rPr>
        <w:t>We recommend regularly updating</w:t>
      </w:r>
      <w:r w:rsidR="00AB5D24">
        <w:t xml:space="preserve"> </w:t>
      </w:r>
      <w:r>
        <w:rPr>
          <w:color w:val="231F20"/>
        </w:rPr>
        <w:t>the table and publishing it</w:t>
      </w:r>
      <w:r w:rsidR="00AB5D24">
        <w:rPr>
          <w:color w:val="231F20"/>
        </w:rPr>
        <w:br/>
      </w:r>
      <w:r>
        <w:rPr>
          <w:color w:val="231F20"/>
        </w:rPr>
        <w:t xml:space="preserve">on your website throughout the year, as evidence of your </w:t>
      </w:r>
      <w:r w:rsidR="00AB5D24">
        <w:rPr>
          <w:color w:val="231F20"/>
        </w:rPr>
        <w:br/>
      </w:r>
      <w:r>
        <w:rPr>
          <w:color w:val="231F20"/>
        </w:rPr>
        <w:t xml:space="preserve">ongoing review into how you are using the money to </w:t>
      </w:r>
      <w:r w:rsidR="00AB5D24">
        <w:rPr>
          <w:color w:val="231F20"/>
        </w:rPr>
        <w:br/>
      </w:r>
      <w:r>
        <w:rPr>
          <w:color w:val="231F20"/>
        </w:rPr>
        <w:t xml:space="preserve">secure maximum, sustainable impact. To see an </w:t>
      </w:r>
      <w:r w:rsidR="00AB5D24">
        <w:rPr>
          <w:color w:val="231F20"/>
        </w:rPr>
        <w:br/>
      </w:r>
      <w:r>
        <w:rPr>
          <w:color w:val="231F20"/>
        </w:rPr>
        <w:t xml:space="preserve">example of how to complete the table please </w:t>
      </w:r>
      <w:r w:rsidR="0018442F">
        <w:rPr>
          <w:color w:val="231F20"/>
        </w:rPr>
        <w:br/>
      </w:r>
      <w:r>
        <w:rPr>
          <w:color w:val="231F20"/>
        </w:rPr>
        <w:t xml:space="preserve">click </w:t>
      </w:r>
      <w:hyperlink r:id="rId15" w:history="1">
        <w:r w:rsidRPr="003822E8">
          <w:rPr>
            <w:rStyle w:val="Hyperlink"/>
          </w:rPr>
          <w:t>HERE</w:t>
        </w:r>
      </w:hyperlink>
      <w:r>
        <w:rPr>
          <w:color w:val="231F20"/>
        </w:rPr>
        <w:t>.</w:t>
      </w:r>
    </w:p>
    <w:p w14:paraId="6A05A809" w14:textId="77777777" w:rsidR="00705079" w:rsidRDefault="00705079">
      <w:pPr>
        <w:spacing w:line="242" w:lineRule="auto"/>
        <w:sectPr w:rsidR="00705079">
          <w:pgSz w:w="16840" w:h="11910" w:orient="landscape"/>
          <w:pgMar w:top="640" w:right="0" w:bottom="280" w:left="0" w:header="720" w:footer="720" w:gutter="0"/>
          <w:cols w:space="720"/>
        </w:sectPr>
      </w:pPr>
    </w:p>
    <w:p w14:paraId="0F1FACA6" w14:textId="77777777" w:rsidR="00705079" w:rsidRDefault="002B5629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096" behindDoc="0" locked="0" layoutInCell="1" allowOverlap="1" wp14:anchorId="6601FB7F" wp14:editId="07777777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0234930" cy="568960"/>
                <wp:effectExtent l="0" t="0" r="4445" b="2540"/>
                <wp:wrapNone/>
                <wp:docPr id="1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720"/>
                          <a:chExt cx="16118" cy="896"/>
                        </a:xfrm>
                      </wpg:grpSpPr>
                      <wps:wsp>
                        <wps:cNvPr id="2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33C5AF" w14:textId="77777777" w:rsidR="005C0F12" w:rsidRDefault="005C0F12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DfE,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students now and why? Use the space below to reflect on previous spend, identify current need and priorities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01FB7F" id="Group 5" o:spid="_x0000_s1026" style="position:absolute;margin-left:36pt;margin-top:36pt;width:805.9pt;height:44.8pt;z-index:1096;mso-position-horizontal-relative:page;mso-position-vertical-relative:page" coordorigin="720,720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">
                <v:rect id="Rectangle 7" o:spid="_x0000_s1027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" fillcolor="#6dbf4f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7A33C5AF" w14:textId="77777777" w:rsidR="005C0F12" w:rsidRDefault="005C0F12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DfE,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students now and why? Use the space below to reflect on previous spend, identify current need and priorities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the future.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A39BBE3" w14:textId="77777777" w:rsidR="00705079" w:rsidRDefault="00705079">
      <w:pPr>
        <w:pStyle w:val="BodyText"/>
        <w:rPr>
          <w:rFonts w:ascii="Times New Roman"/>
          <w:sz w:val="20"/>
        </w:rPr>
      </w:pPr>
    </w:p>
    <w:p w14:paraId="41C8F396" w14:textId="77777777" w:rsidR="00705079" w:rsidRDefault="00705079">
      <w:pPr>
        <w:pStyle w:val="BodyText"/>
        <w:rPr>
          <w:rFonts w:ascii="Times New Roman"/>
          <w:sz w:val="20"/>
        </w:rPr>
      </w:pPr>
    </w:p>
    <w:p w14:paraId="72A3D3EC" w14:textId="77777777" w:rsidR="00705079" w:rsidRDefault="00705079">
      <w:pPr>
        <w:pStyle w:val="BodyText"/>
        <w:rPr>
          <w:rFonts w:ascii="Times New Roman"/>
          <w:sz w:val="20"/>
        </w:rPr>
      </w:pPr>
    </w:p>
    <w:p w14:paraId="0D0B940D" w14:textId="77777777" w:rsidR="00705079" w:rsidRDefault="00705079">
      <w:pPr>
        <w:pStyle w:val="BodyText"/>
        <w:rPr>
          <w:rFonts w:ascii="Times New Roman"/>
          <w:sz w:val="20"/>
        </w:rPr>
      </w:pPr>
    </w:p>
    <w:p w14:paraId="0E27B00A" w14:textId="77777777" w:rsidR="00705079" w:rsidRDefault="00705079">
      <w:pPr>
        <w:pStyle w:val="BodyText"/>
        <w:spacing w:before="9" w:after="1"/>
        <w:rPr>
          <w:rFonts w:ascii="Times New Roman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705079" w14:paraId="01790DEE" w14:textId="77777777">
        <w:trPr>
          <w:trHeight w:val="497"/>
        </w:trPr>
        <w:tc>
          <w:tcPr>
            <w:tcW w:w="7700" w:type="dxa"/>
          </w:tcPr>
          <w:p w14:paraId="35ADCA75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7" w:type="dxa"/>
          </w:tcPr>
          <w:p w14:paraId="2208EF36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705079" w14:paraId="60061E4C" w14:textId="77777777">
        <w:trPr>
          <w:trHeight w:val="2551"/>
        </w:trPr>
        <w:tc>
          <w:tcPr>
            <w:tcW w:w="7700" w:type="dxa"/>
          </w:tcPr>
          <w:p w14:paraId="44EAFD9C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7677" w:type="dxa"/>
          </w:tcPr>
          <w:p w14:paraId="4B94D5A5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3DEEC669" w14:textId="77777777" w:rsidR="00705079" w:rsidRDefault="00705079">
      <w:pPr>
        <w:pStyle w:val="BodyText"/>
        <w:rPr>
          <w:rFonts w:ascii="Times New Roman"/>
          <w:sz w:val="20"/>
        </w:rPr>
      </w:pPr>
    </w:p>
    <w:p w14:paraId="3656B9AB" w14:textId="77777777" w:rsidR="00705079" w:rsidRDefault="00705079"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705079" w14:paraId="198D284F" w14:textId="77777777" w:rsidTr="466CCCB8">
        <w:trPr>
          <w:trHeight w:val="405"/>
        </w:trPr>
        <w:tc>
          <w:tcPr>
            <w:tcW w:w="11582" w:type="dxa"/>
          </w:tcPr>
          <w:p w14:paraId="09C77D63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98" w:type="dxa"/>
          </w:tcPr>
          <w:p w14:paraId="63824920" w14:textId="77777777" w:rsidR="00705079" w:rsidRDefault="00C8488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below:</w:t>
            </w:r>
          </w:p>
        </w:tc>
      </w:tr>
      <w:tr w:rsidR="00705079" w14:paraId="510BFCFE" w14:textId="77777777" w:rsidTr="466CCCB8">
        <w:trPr>
          <w:trHeight w:val="1271"/>
        </w:trPr>
        <w:tc>
          <w:tcPr>
            <w:tcW w:w="11582" w:type="dxa"/>
          </w:tcPr>
          <w:p w14:paraId="1EC77158" w14:textId="77777777" w:rsidR="00705079" w:rsidRDefault="00C84880">
            <w:pPr>
              <w:pStyle w:val="TableParagraph"/>
              <w:spacing w:before="22" w:line="235" w:lineRule="auto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</w:t>
            </w:r>
            <w:r>
              <w:rPr>
                <w:color w:val="231F20"/>
                <w:spacing w:val="-5"/>
                <w:sz w:val="26"/>
              </w:rPr>
              <w:t xml:space="preserve"> Year </w:t>
            </w:r>
            <w:r>
              <w:rPr>
                <w:color w:val="231F20"/>
                <w:sz w:val="26"/>
              </w:rPr>
              <w:t xml:space="preserve">6 cohort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>confidently and proficiently over a distance of at least 25 metres?</w:t>
            </w:r>
          </w:p>
          <w:p w14:paraId="28136EF0" w14:textId="77777777" w:rsidR="00705079" w:rsidRDefault="00C84880">
            <w:pPr>
              <w:pStyle w:val="TableParagraph"/>
              <w:spacing w:line="312" w:lineRule="exact"/>
              <w:ind w:left="80"/>
              <w:rPr>
                <w:sz w:val="26"/>
              </w:rPr>
            </w:pPr>
            <w:r>
              <w:rPr>
                <w:b/>
                <w:color w:val="231F20"/>
                <w:sz w:val="26"/>
              </w:rPr>
              <w:t xml:space="preserve">N.B. </w:t>
            </w:r>
            <w:r>
              <w:rPr>
                <w:color w:val="231F20"/>
                <w:sz w:val="26"/>
              </w:rPr>
              <w:t>Even though your children may swim in another year please report on their attainment on leaving</w:t>
            </w:r>
          </w:p>
          <w:p w14:paraId="34AF0587" w14:textId="77777777" w:rsidR="00705079" w:rsidRDefault="00C84880">
            <w:pPr>
              <w:pStyle w:val="TableParagraph"/>
              <w:spacing w:line="295" w:lineRule="exact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primary school.</w:t>
            </w:r>
          </w:p>
        </w:tc>
        <w:tc>
          <w:tcPr>
            <w:tcW w:w="3798" w:type="dxa"/>
          </w:tcPr>
          <w:p w14:paraId="5B85DBBC" w14:textId="4254488B" w:rsidR="00705079" w:rsidRDefault="00705079" w:rsidP="466CCCB8">
            <w:pPr>
              <w:pStyle w:val="TableParagraph"/>
              <w:spacing w:before="17"/>
              <w:ind w:left="79"/>
              <w:rPr>
                <w:color w:val="231F20"/>
                <w:sz w:val="26"/>
                <w:szCs w:val="26"/>
              </w:rPr>
            </w:pPr>
          </w:p>
        </w:tc>
      </w:tr>
      <w:tr w:rsidR="00705079" w14:paraId="60A1761A" w14:textId="77777777" w:rsidTr="466CCCB8">
        <w:trPr>
          <w:trHeight w:val="1159"/>
        </w:trPr>
        <w:tc>
          <w:tcPr>
            <w:tcW w:w="11582" w:type="dxa"/>
          </w:tcPr>
          <w:p w14:paraId="53A82E0C" w14:textId="77777777" w:rsidR="00705079" w:rsidRDefault="00C84880">
            <w:pPr>
              <w:pStyle w:val="TableParagraph"/>
              <w:spacing w:before="22" w:line="235" w:lineRule="auto"/>
              <w:ind w:left="80" w:right="26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current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cohort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98" w:type="dxa"/>
          </w:tcPr>
          <w:p w14:paraId="7B296F0A" w14:textId="67009642" w:rsidR="00705079" w:rsidRDefault="00705079" w:rsidP="466CCCB8">
            <w:pPr>
              <w:pStyle w:val="TableParagraph"/>
              <w:spacing w:before="17"/>
              <w:ind w:left="79"/>
              <w:rPr>
                <w:color w:val="231F20"/>
                <w:sz w:val="26"/>
                <w:szCs w:val="26"/>
              </w:rPr>
            </w:pPr>
          </w:p>
        </w:tc>
      </w:tr>
      <w:tr w:rsidR="00705079" w14:paraId="6EE7EBDF" w14:textId="77777777" w:rsidTr="466CCCB8">
        <w:trPr>
          <w:trHeight w:val="1117"/>
        </w:trPr>
        <w:tc>
          <w:tcPr>
            <w:tcW w:w="11582" w:type="dxa"/>
          </w:tcPr>
          <w:p w14:paraId="653D3FF7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14:paraId="0B2EDC37" w14:textId="5DB3100B" w:rsidR="00705079" w:rsidRDefault="00705079" w:rsidP="466CCCB8">
            <w:pPr>
              <w:pStyle w:val="TableParagraph"/>
              <w:spacing w:before="17"/>
              <w:ind w:left="79"/>
              <w:rPr>
                <w:color w:val="231F20"/>
                <w:sz w:val="26"/>
                <w:szCs w:val="26"/>
              </w:rPr>
            </w:pPr>
          </w:p>
        </w:tc>
      </w:tr>
      <w:tr w:rsidR="00705079" w14:paraId="67EF957F" w14:textId="77777777" w:rsidTr="466CCCB8">
        <w:trPr>
          <w:trHeight w:val="1135"/>
        </w:trPr>
        <w:tc>
          <w:tcPr>
            <w:tcW w:w="11582" w:type="dxa"/>
          </w:tcPr>
          <w:p w14:paraId="2B338FF1" w14:textId="77777777" w:rsidR="00705079" w:rsidRDefault="00C84880">
            <w:pPr>
              <w:pStyle w:val="TableParagraph"/>
              <w:spacing w:before="22" w:line="235" w:lineRule="auto"/>
              <w:ind w:left="80" w:right="216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3"/>
                <w:sz w:val="26"/>
              </w:rPr>
              <w:t xml:space="preserve"> for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98" w:type="dxa"/>
          </w:tcPr>
          <w:p w14:paraId="1CE5D3D1" w14:textId="77777777" w:rsidR="00705079" w:rsidRDefault="00695EDB" w:rsidP="00695EDB">
            <w:pPr>
              <w:pStyle w:val="TableParagraph"/>
              <w:spacing w:before="17"/>
              <w:ind w:left="79"/>
              <w:rPr>
                <w:sz w:val="26"/>
              </w:rPr>
            </w:pPr>
            <w:proofErr w:type="gramStart"/>
            <w:r>
              <w:rPr>
                <w:color w:val="231F20"/>
                <w:sz w:val="26"/>
              </w:rPr>
              <w:t>Yes</w:t>
            </w:r>
            <w:proofErr w:type="gramEnd"/>
            <w:r>
              <w:rPr>
                <w:color w:val="231F20"/>
                <w:sz w:val="26"/>
              </w:rPr>
              <w:t xml:space="preserve"> CPD Training for extra staff to ensure smaller groups and more individual teaching</w:t>
            </w:r>
          </w:p>
        </w:tc>
      </w:tr>
    </w:tbl>
    <w:p w14:paraId="45FB0818" w14:textId="77777777" w:rsidR="00705079" w:rsidRDefault="00705079">
      <w:pPr>
        <w:rPr>
          <w:sz w:val="26"/>
        </w:rPr>
        <w:sectPr w:rsidR="00705079">
          <w:pgSz w:w="16840" w:h="11910" w:orient="landscape"/>
          <w:pgMar w:top="720" w:right="0" w:bottom="280" w:left="0" w:header="720" w:footer="720" w:gutter="0"/>
          <w:cols w:space="720"/>
        </w:sectPr>
      </w:pPr>
    </w:p>
    <w:p w14:paraId="0F441DF7" w14:textId="77777777" w:rsidR="00705079" w:rsidRDefault="002B5629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329518A8" wp14:editId="07777777">
                <wp:extent cx="7074535" cy="777240"/>
                <wp:effectExtent l="0" t="0" r="2540" b="3810"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594BB6" w14:textId="77777777" w:rsidR="005C0F12" w:rsidRDefault="005C0F12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14:paraId="768F36D3" w14:textId="77777777" w:rsidR="005C0F12" w:rsidRDefault="005C0F12">
                              <w:pPr>
                                <w:spacing w:before="2" w:line="235" w:lineRule="auto"/>
                                <w:ind w:left="720" w:right="17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students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9518A8" id="Group 2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">
                <v:rect id="Rectangle 4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" fillcolor="#6dbf4f" stroked="f"/>
                <v:shape id="Text Box 3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1E594BB6" w14:textId="77777777" w:rsidR="005C0F12" w:rsidRDefault="005C0F12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14:paraId="768F36D3" w14:textId="77777777" w:rsidR="005C0F12" w:rsidRDefault="005C0F12">
                        <w:pPr>
                          <w:spacing w:before="2" w:line="235" w:lineRule="auto"/>
                          <w:ind w:left="720" w:right="17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students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49F31CB" w14:textId="77777777" w:rsidR="00705079" w:rsidRDefault="00705079">
      <w:pPr>
        <w:pStyle w:val="BodyText"/>
        <w:rPr>
          <w:rFonts w:ascii="Times New Roman"/>
          <w:sz w:val="20"/>
        </w:rPr>
      </w:pPr>
    </w:p>
    <w:p w14:paraId="53128261" w14:textId="77777777" w:rsidR="00705079" w:rsidRDefault="00705079">
      <w:pPr>
        <w:pStyle w:val="BodyText"/>
        <w:spacing w:before="3" w:after="1"/>
        <w:rPr>
          <w:rFonts w:ascii="Times New Roman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05079" w14:paraId="7F75D177" w14:textId="77777777" w:rsidTr="13041815">
        <w:trPr>
          <w:trHeight w:val="383"/>
        </w:trPr>
        <w:tc>
          <w:tcPr>
            <w:tcW w:w="3720" w:type="dxa"/>
          </w:tcPr>
          <w:p w14:paraId="5AC9FA15" w14:textId="1549FC75" w:rsidR="00705079" w:rsidRDefault="00C84880" w:rsidP="466CCCB8">
            <w:pPr>
              <w:pStyle w:val="TableParagraph"/>
              <w:spacing w:before="21"/>
              <w:ind w:left="80"/>
              <w:rPr>
                <w:color w:val="231F20"/>
                <w:sz w:val="24"/>
                <w:szCs w:val="24"/>
              </w:rPr>
            </w:pPr>
            <w:r w:rsidRPr="466CCCB8">
              <w:rPr>
                <w:b/>
                <w:bCs/>
                <w:color w:val="231F20"/>
                <w:sz w:val="24"/>
                <w:szCs w:val="24"/>
              </w:rPr>
              <w:t xml:space="preserve">Academic Year: </w:t>
            </w:r>
            <w:r w:rsidR="347D9AD5" w:rsidRPr="466CCCB8">
              <w:rPr>
                <w:color w:val="231F20"/>
                <w:sz w:val="24"/>
                <w:szCs w:val="24"/>
              </w:rPr>
              <w:t>20</w:t>
            </w:r>
            <w:r w:rsidR="7A32275C" w:rsidRPr="466CCCB8">
              <w:rPr>
                <w:color w:val="231F20"/>
                <w:sz w:val="24"/>
                <w:szCs w:val="24"/>
              </w:rPr>
              <w:t>20 / 21</w:t>
            </w:r>
          </w:p>
        </w:tc>
        <w:tc>
          <w:tcPr>
            <w:tcW w:w="3600" w:type="dxa"/>
          </w:tcPr>
          <w:p w14:paraId="72EF2050" w14:textId="1BDCF4EC" w:rsidR="00705079" w:rsidRDefault="00C84880" w:rsidP="13041815">
            <w:pPr>
              <w:pStyle w:val="TableParagraph"/>
              <w:spacing w:before="21"/>
              <w:ind w:left="80"/>
              <w:rPr>
                <w:sz w:val="24"/>
                <w:szCs w:val="24"/>
              </w:rPr>
            </w:pPr>
            <w:r w:rsidRPr="13041815">
              <w:rPr>
                <w:b/>
                <w:bCs/>
                <w:color w:val="231F20"/>
                <w:sz w:val="24"/>
                <w:szCs w:val="24"/>
              </w:rPr>
              <w:t xml:space="preserve">Total fund allocated: </w:t>
            </w:r>
            <w:r w:rsidRPr="13041815">
              <w:rPr>
                <w:color w:val="231F20"/>
                <w:sz w:val="24"/>
                <w:szCs w:val="24"/>
              </w:rPr>
              <w:t>£</w:t>
            </w:r>
            <w:r w:rsidR="00B64B8C" w:rsidRPr="13041815">
              <w:rPr>
                <w:color w:val="231F20"/>
                <w:sz w:val="24"/>
                <w:szCs w:val="24"/>
              </w:rPr>
              <w:t>17470</w:t>
            </w:r>
            <w:r w:rsidR="4AA96651" w:rsidRPr="13041815">
              <w:rPr>
                <w:color w:val="231F20"/>
                <w:sz w:val="24"/>
                <w:szCs w:val="24"/>
              </w:rPr>
              <w:t xml:space="preserve"> </w:t>
            </w:r>
            <w:r w:rsidR="45BF271B" w:rsidRPr="13041815">
              <w:rPr>
                <w:color w:val="231F20"/>
                <w:sz w:val="24"/>
                <w:szCs w:val="24"/>
              </w:rPr>
              <w:t xml:space="preserve">+ </w:t>
            </w:r>
          </w:p>
        </w:tc>
        <w:tc>
          <w:tcPr>
            <w:tcW w:w="4923" w:type="dxa"/>
            <w:gridSpan w:val="2"/>
          </w:tcPr>
          <w:p w14:paraId="4DAF159B" w14:textId="445B4CBA" w:rsidR="00705079" w:rsidRDefault="00C84880" w:rsidP="13041815">
            <w:pPr>
              <w:pStyle w:val="TableParagraph"/>
              <w:spacing w:before="21"/>
              <w:ind w:left="80"/>
              <w:rPr>
                <w:b/>
                <w:bCs/>
                <w:sz w:val="24"/>
                <w:szCs w:val="24"/>
              </w:rPr>
            </w:pPr>
            <w:r w:rsidRPr="13041815">
              <w:rPr>
                <w:b/>
                <w:bCs/>
                <w:color w:val="231F20"/>
                <w:sz w:val="24"/>
                <w:szCs w:val="24"/>
              </w:rPr>
              <w:t>Date Updated:</w:t>
            </w:r>
            <w:r w:rsidR="00905017" w:rsidRPr="13041815">
              <w:rPr>
                <w:b/>
                <w:bCs/>
                <w:color w:val="231F20"/>
                <w:sz w:val="24"/>
                <w:szCs w:val="24"/>
              </w:rPr>
              <w:t xml:space="preserve"> </w:t>
            </w:r>
            <w:r w:rsidR="7CCF25A0" w:rsidRPr="13041815">
              <w:rPr>
                <w:b/>
                <w:bCs/>
                <w:color w:val="231F20"/>
                <w:sz w:val="24"/>
                <w:szCs w:val="24"/>
              </w:rPr>
              <w:t>Sept 2020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62486C05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05079" w14:paraId="2A7C3A9F" w14:textId="77777777" w:rsidTr="13041815">
        <w:trPr>
          <w:trHeight w:val="332"/>
        </w:trPr>
        <w:tc>
          <w:tcPr>
            <w:tcW w:w="12243" w:type="dxa"/>
            <w:gridSpan w:val="4"/>
            <w:vMerge w:val="restart"/>
          </w:tcPr>
          <w:p w14:paraId="4D378B11" w14:textId="77777777" w:rsidR="00705079" w:rsidRDefault="00C84880">
            <w:pPr>
              <w:pStyle w:val="TableParagraph"/>
              <w:spacing w:before="26" w:line="235" w:lineRule="auto"/>
              <w:ind w:left="80" w:right="104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1: </w:t>
            </w:r>
            <w:r>
              <w:rPr>
                <w:color w:val="0E5F22"/>
                <w:sz w:val="24"/>
              </w:rPr>
              <w:t xml:space="preserve">The engagement of </w:t>
            </w:r>
            <w:r>
              <w:rPr>
                <w:color w:val="0E5F22"/>
                <w:sz w:val="24"/>
                <w:u w:val="single" w:color="0E5F22"/>
              </w:rPr>
              <w:t>all</w:t>
            </w:r>
            <w:r>
              <w:rPr>
                <w:color w:val="0E5F22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69A6D458" w14:textId="77777777" w:rsidR="00705079" w:rsidRDefault="00C84880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502E1DD5" w14:textId="77777777" w:rsidTr="13041815">
        <w:trPr>
          <w:trHeight w:val="332"/>
        </w:trPr>
        <w:tc>
          <w:tcPr>
            <w:tcW w:w="12243" w:type="dxa"/>
            <w:gridSpan w:val="4"/>
            <w:vMerge/>
          </w:tcPr>
          <w:p w14:paraId="4101652C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657E69E1" w14:textId="236D0016" w:rsidR="00705079" w:rsidRDefault="00705079" w:rsidP="13041815">
            <w:pPr>
              <w:pStyle w:val="TableParagraph"/>
              <w:spacing w:before="21" w:line="292" w:lineRule="exact"/>
              <w:ind w:left="21"/>
              <w:jc w:val="center"/>
              <w:rPr>
                <w:color w:val="231F20"/>
                <w:sz w:val="24"/>
                <w:szCs w:val="24"/>
              </w:rPr>
            </w:pPr>
          </w:p>
        </w:tc>
      </w:tr>
      <w:tr w:rsidR="00705079" w14:paraId="5335A33D" w14:textId="77777777" w:rsidTr="13041815">
        <w:trPr>
          <w:trHeight w:val="657"/>
        </w:trPr>
        <w:tc>
          <w:tcPr>
            <w:tcW w:w="3720" w:type="dxa"/>
          </w:tcPr>
          <w:p w14:paraId="05D0E705" w14:textId="77777777" w:rsidR="00705079" w:rsidRDefault="00C84880">
            <w:pPr>
              <w:pStyle w:val="TableParagraph"/>
              <w:spacing w:before="26" w:line="235" w:lineRule="auto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22253A1C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492DF700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676054FD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294D974F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14:paraId="064AA5F6" w14:textId="77777777" w:rsidTr="13041815">
        <w:trPr>
          <w:trHeight w:val="2939"/>
        </w:trPr>
        <w:tc>
          <w:tcPr>
            <w:tcW w:w="3720" w:type="dxa"/>
            <w:tcBorders>
              <w:bottom w:val="single" w:sz="4" w:space="0" w:color="auto"/>
            </w:tcBorders>
          </w:tcPr>
          <w:p w14:paraId="7EE1CCCD" w14:textId="77777777" w:rsidR="00B96A2E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Create active lessons within school day</w:t>
            </w:r>
          </w:p>
          <w:p w14:paraId="4B99056E" w14:textId="77777777" w:rsidR="003D07D5" w:rsidRDefault="003D07D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99C43A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DBEF00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61D779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F2D8B6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B78278" w14:textId="77777777" w:rsidR="000101A0" w:rsidRPr="00B80DAC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C39945" w14:textId="01464E31" w:rsidR="003D07D5" w:rsidRPr="00B80DAC" w:rsidRDefault="003D07D5" w:rsidP="466CCCB8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D06DADA" w14:textId="0AB223F4" w:rsidR="13041815" w:rsidRDefault="13041815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A7038B0" w14:textId="0FB84325" w:rsidR="13041815" w:rsidRDefault="13041815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562CB0E" w14:textId="77777777" w:rsidR="00ED51FA" w:rsidRDefault="00ED51FA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E1F04B" w14:textId="4310539E" w:rsidR="00ED51FA" w:rsidRPr="00B80DAC" w:rsidRDefault="00ED51FA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450EA6A" w14:textId="6C7B79EE" w:rsidR="00ED51FA" w:rsidRPr="00B80DAC" w:rsidRDefault="00ED51FA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704627C" w14:textId="00438D7F" w:rsidR="00ED51FA" w:rsidRPr="00B80DAC" w:rsidRDefault="00ED51FA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86A845E" w14:textId="0B8D00D0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92C0581" w14:textId="33647682" w:rsidR="00ED51FA" w:rsidRPr="00B80DAC" w:rsidRDefault="2821C53B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Development of yoga lessons for all children (r-6) both in school and remotely</w:t>
            </w:r>
          </w:p>
          <w:p w14:paraId="0860028B" w14:textId="7C9EAB75" w:rsidR="00ED51FA" w:rsidRPr="00B80DAC" w:rsidRDefault="2821C53B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Development of staff confidence and knowledge of yoga/relaxation techn</w:t>
            </w:r>
            <w:r w:rsidR="737E6DBC" w:rsidRPr="08C60067">
              <w:rPr>
                <w:rFonts w:asciiTheme="minorHAnsi" w:hAnsiTheme="minorHAnsi" w:cstheme="minorBidi"/>
                <w:sz w:val="24"/>
                <w:szCs w:val="24"/>
              </w:rPr>
              <w:t>iques (CPD)</w:t>
            </w:r>
          </w:p>
          <w:p w14:paraId="7FBF36BF" w14:textId="018453C4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3E2277E" w14:textId="23C628C9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7277200" w14:textId="47268E3D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8957FE4" w14:textId="6A691CCA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E3965FD" w14:textId="0C1B8B42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D411EBE" w14:textId="120E481D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1855541" w14:textId="4125F529" w:rsidR="00ED51FA" w:rsidRPr="00B80DAC" w:rsidRDefault="00ED51FA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4C85953" w14:textId="73E51335" w:rsidR="00B96A2E" w:rsidRDefault="00905017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lastRenderedPageBreak/>
              <w:t>Maths of the Day Training and on-line resource to deliver Active Math</w:t>
            </w:r>
            <w:r w:rsidR="747B0DD7" w:rsidRPr="08C60067">
              <w:rPr>
                <w:rFonts w:asciiTheme="minorHAnsi" w:hAnsiTheme="minorHAnsi" w:cstheme="minorBidi"/>
                <w:sz w:val="24"/>
                <w:szCs w:val="24"/>
              </w:rPr>
              <w:t>s/</w:t>
            </w:r>
            <w:proofErr w:type="gramStart"/>
            <w:r w:rsidR="747B0DD7" w:rsidRPr="08C60067">
              <w:rPr>
                <w:rFonts w:asciiTheme="minorHAnsi" w:hAnsiTheme="minorHAnsi" w:cstheme="minorBidi"/>
                <w:sz w:val="24"/>
                <w:szCs w:val="24"/>
              </w:rPr>
              <w:t xml:space="preserve">English </w:t>
            </w:r>
            <w:r w:rsidRPr="08C60067">
              <w:rPr>
                <w:rFonts w:asciiTheme="minorHAnsi" w:hAnsiTheme="minorHAnsi" w:cstheme="minorBidi"/>
                <w:sz w:val="24"/>
                <w:szCs w:val="24"/>
              </w:rPr>
              <w:t xml:space="preserve"> lessons</w:t>
            </w:r>
            <w:proofErr w:type="gramEnd"/>
          </w:p>
          <w:p w14:paraId="55750BCF" w14:textId="1053BE09" w:rsidR="10675B6D" w:rsidRDefault="10675B6D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Online CPD training for staff on use of Teach Active</w:t>
            </w:r>
          </w:p>
          <w:p w14:paraId="34CE0A41" w14:textId="77777777" w:rsidR="000101A0" w:rsidRDefault="000101A0" w:rsidP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2BB6C1" w14:textId="5ED416FA" w:rsidR="000101A0" w:rsidRDefault="37351CDA" w:rsidP="466CCCB8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466CCCB8">
              <w:rPr>
                <w:rFonts w:asciiTheme="minorHAnsi" w:hAnsiTheme="minorHAnsi" w:cstheme="minorBidi"/>
                <w:sz w:val="24"/>
                <w:szCs w:val="24"/>
              </w:rPr>
              <w:t xml:space="preserve">Mindful </w:t>
            </w:r>
            <w:proofErr w:type="spellStart"/>
            <w:r w:rsidRPr="466CCCB8">
              <w:rPr>
                <w:rFonts w:asciiTheme="minorHAnsi" w:hAnsiTheme="minorHAnsi" w:cstheme="minorBidi"/>
                <w:sz w:val="24"/>
                <w:szCs w:val="24"/>
              </w:rPr>
              <w:t>Minis</w:t>
            </w:r>
            <w:r w:rsidR="70B61E54" w:rsidRPr="466CCCB8">
              <w:rPr>
                <w:rFonts w:asciiTheme="minorHAnsi" w:hAnsiTheme="minorHAnsi" w:cstheme="minorBidi"/>
                <w:sz w:val="24"/>
                <w:szCs w:val="24"/>
              </w:rPr>
              <w:t>workshop</w:t>
            </w:r>
            <w:proofErr w:type="spellEnd"/>
            <w:r w:rsidR="70B61E54" w:rsidRPr="466CCCB8">
              <w:rPr>
                <w:rFonts w:asciiTheme="minorHAnsi" w:hAnsiTheme="minorHAnsi" w:cstheme="minorBidi"/>
                <w:sz w:val="24"/>
                <w:szCs w:val="24"/>
              </w:rPr>
              <w:t xml:space="preserve"> to encourage exercise and healthy eating to all classes in school</w:t>
            </w:r>
          </w:p>
          <w:p w14:paraId="62EBF3C5" w14:textId="77777777" w:rsidR="000101A0" w:rsidRPr="00B80DAC" w:rsidRDefault="000101A0" w:rsidP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D98A12B" w14:textId="7E3750AE" w:rsidR="003D07D5" w:rsidRPr="00B80DAC" w:rsidRDefault="003D07D5" w:rsidP="466CCCB8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39006C2" w14:textId="7E5236CE" w:rsidR="08C60067" w:rsidRDefault="08C60067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6E48202" w14:textId="203C81DE" w:rsidR="08C60067" w:rsidRDefault="08C60067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946DB82" w14:textId="77777777" w:rsidR="00ED51FA" w:rsidRDefault="00ED51FA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715C9B" w14:textId="7361AB25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BB10835" w14:textId="483DA4E6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FC340A5" w14:textId="494B0EEB" w:rsidR="00ED51FA" w:rsidRPr="00B80DAC" w:rsidRDefault="50DF0418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Yoga Bugs on line lessons</w:t>
            </w:r>
          </w:p>
          <w:p w14:paraId="42C6B8D9" w14:textId="487DDC94" w:rsidR="00ED51FA" w:rsidRPr="00B80DAC" w:rsidRDefault="50DF0418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Yoga Bugs staff training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26481139" w14:textId="182DD424" w:rsidR="6F07723F" w:rsidRDefault="6F07723F" w:rsidP="08C60067">
            <w:pPr>
              <w:pStyle w:val="TableParagraph"/>
              <w:spacing w:line="259" w:lineRule="auto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£975</w:t>
            </w:r>
          </w:p>
          <w:p w14:paraId="5997CC1D" w14:textId="77777777" w:rsidR="003D07D5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0FFD37" w14:textId="77777777" w:rsidR="000101A0" w:rsidRDefault="000101A0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699379" w14:textId="77777777" w:rsidR="000101A0" w:rsidRDefault="000101A0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E9F23F" w14:textId="77777777" w:rsidR="000101A0" w:rsidRDefault="000101A0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B3BE44B" w14:textId="60A4D730" w:rsidR="08C60067" w:rsidRDefault="08C60067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3B92007" w14:textId="41CDEFA1" w:rsidR="08C60067" w:rsidRDefault="08C60067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3C20036" w14:textId="77777777" w:rsidR="000101A0" w:rsidRPr="00ED51FA" w:rsidRDefault="000101A0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£397</w:t>
            </w:r>
          </w:p>
          <w:p w14:paraId="1F72F646" w14:textId="77777777" w:rsidR="000101A0" w:rsidRPr="00B80DAC" w:rsidRDefault="000101A0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CE6F91" w14:textId="77777777" w:rsidR="003D07D5" w:rsidRPr="00B80DAC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CDCEAD" w14:textId="77777777" w:rsidR="0002794B" w:rsidRPr="00B80DAC" w:rsidRDefault="0002794B" w:rsidP="0002794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B9E253" w14:textId="77777777" w:rsidR="00B80DAC" w:rsidRPr="00B80DAC" w:rsidRDefault="00B80DAC" w:rsidP="0002794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DE523C" w14:textId="65B3E751" w:rsidR="00ED51FA" w:rsidRDefault="00ED51FA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4490748" w14:textId="214B2BB9" w:rsidR="00ED51FA" w:rsidRPr="00ED51FA" w:rsidRDefault="00ED51FA" w:rsidP="08C60067">
            <w:pPr>
              <w:rPr>
                <w:rFonts w:asciiTheme="minorHAnsi" w:hAnsiTheme="minorHAnsi" w:cstheme="minorBidi"/>
                <w:color w:val="00B050"/>
                <w:sz w:val="24"/>
                <w:szCs w:val="24"/>
              </w:rPr>
            </w:pPr>
          </w:p>
          <w:p w14:paraId="2FEF248D" w14:textId="0F807C98" w:rsidR="00ED51FA" w:rsidRPr="00ED51FA" w:rsidRDefault="00ED51FA" w:rsidP="08C60067">
            <w:pPr>
              <w:rPr>
                <w:rFonts w:asciiTheme="minorHAnsi" w:hAnsiTheme="minorHAnsi" w:cstheme="minorBidi"/>
                <w:color w:val="00B050"/>
                <w:sz w:val="24"/>
                <w:szCs w:val="24"/>
              </w:rPr>
            </w:pPr>
          </w:p>
          <w:p w14:paraId="6F7D9F78" w14:textId="5564B59F" w:rsidR="00ED51FA" w:rsidRPr="00ED51FA" w:rsidRDefault="00ED51FA" w:rsidP="08C60067">
            <w:pPr>
              <w:rPr>
                <w:rFonts w:asciiTheme="minorHAnsi" w:hAnsiTheme="minorHAnsi" w:cstheme="minorBidi"/>
                <w:color w:val="00B050"/>
                <w:sz w:val="24"/>
                <w:szCs w:val="24"/>
              </w:rPr>
            </w:pPr>
          </w:p>
          <w:p w14:paraId="07459315" w14:textId="4964CA0B" w:rsidR="00ED51FA" w:rsidRPr="00ED51FA" w:rsidRDefault="20F927EC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 xml:space="preserve">£1000 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537F28F" w14:textId="77777777" w:rsidR="00705079" w:rsidRPr="00B80DAC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36826B85" w14:textId="77777777" w:rsidR="00B80DAC" w:rsidRPr="00B80DAC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 xml:space="preserve">Continue to fund and promote active lessons within school. </w:t>
            </w:r>
          </w:p>
          <w:p w14:paraId="0C83B774" w14:textId="77777777" w:rsidR="00B80DAC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Embed in Maths policy</w:t>
            </w:r>
          </w:p>
          <w:p w14:paraId="6DFB9E20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DF9E56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E871BC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4A5D23" w14:textId="77777777" w:rsidR="000101A0" w:rsidRDefault="000101A0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D555AFE" w14:textId="488151BF" w:rsidR="08C60067" w:rsidRDefault="08C60067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C270CA6" w14:textId="4E9BCBEB" w:rsidR="08C60067" w:rsidRDefault="08C60067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46F54D5" w14:textId="1C66B752" w:rsidR="08C60067" w:rsidRDefault="08C60067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C2BD41D" w14:textId="07905445" w:rsidR="08C60067" w:rsidRDefault="08C60067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38610EB" w14:textId="77777777" w:rsidR="000101A0" w:rsidRPr="00B80DAC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3F29E8" w14:textId="77777777" w:rsidR="00ED51FA" w:rsidRDefault="00ED51FA" w:rsidP="00B80DAC">
            <w:pPr>
              <w:rPr>
                <w:sz w:val="24"/>
                <w:szCs w:val="24"/>
              </w:rPr>
            </w:pPr>
          </w:p>
          <w:p w14:paraId="6FE1475A" w14:textId="0321C1CE" w:rsidR="1A8DD2E3" w:rsidRDefault="1A8DD2E3" w:rsidP="1A8DD2E3">
            <w:pPr>
              <w:rPr>
                <w:sz w:val="24"/>
                <w:szCs w:val="24"/>
              </w:rPr>
            </w:pPr>
          </w:p>
          <w:p w14:paraId="331B161B" w14:textId="44943DC4" w:rsidR="08C60067" w:rsidRDefault="08C60067" w:rsidP="08C60067">
            <w:pPr>
              <w:rPr>
                <w:sz w:val="24"/>
                <w:szCs w:val="24"/>
              </w:rPr>
            </w:pPr>
          </w:p>
          <w:p w14:paraId="4C9E127E" w14:textId="6BA574F2" w:rsidR="08C60067" w:rsidRDefault="08C60067" w:rsidP="08C60067">
            <w:pPr>
              <w:rPr>
                <w:sz w:val="24"/>
                <w:szCs w:val="24"/>
              </w:rPr>
            </w:pPr>
          </w:p>
          <w:p w14:paraId="6622B549" w14:textId="44064548" w:rsidR="08C60067" w:rsidRDefault="08C60067" w:rsidP="08C60067">
            <w:pPr>
              <w:rPr>
                <w:sz w:val="24"/>
                <w:szCs w:val="24"/>
              </w:rPr>
            </w:pPr>
          </w:p>
          <w:p w14:paraId="06194E42" w14:textId="10528E3B" w:rsidR="08C60067" w:rsidRDefault="08C60067" w:rsidP="08C60067">
            <w:pPr>
              <w:rPr>
                <w:sz w:val="24"/>
                <w:szCs w:val="24"/>
              </w:rPr>
            </w:pPr>
          </w:p>
          <w:p w14:paraId="74C01474" w14:textId="4A19D08C" w:rsidR="08C60067" w:rsidRDefault="08C60067" w:rsidP="08C60067">
            <w:pPr>
              <w:rPr>
                <w:sz w:val="24"/>
                <w:szCs w:val="24"/>
              </w:rPr>
            </w:pPr>
          </w:p>
          <w:p w14:paraId="05CE5E5E" w14:textId="41BDF261" w:rsidR="00ED51FA" w:rsidRPr="00B80DAC" w:rsidRDefault="00ED51FA" w:rsidP="00B80DAC">
            <w:pPr>
              <w:rPr>
                <w:sz w:val="24"/>
                <w:szCs w:val="24"/>
              </w:rPr>
            </w:pPr>
          </w:p>
        </w:tc>
      </w:tr>
      <w:tr w:rsidR="00705079" w14:paraId="1FAB07C8" w14:textId="77777777" w:rsidTr="13041815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16574136" w14:textId="77777777" w:rsidR="00705079" w:rsidRDefault="00C84880">
            <w:pPr>
              <w:pStyle w:val="TableParagraph"/>
              <w:spacing w:before="16"/>
              <w:ind w:left="80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2: </w:t>
            </w:r>
            <w:r>
              <w:rPr>
                <w:color w:val="0E5F22"/>
                <w:sz w:val="24"/>
              </w:rPr>
              <w:t>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5DC315EB" w14:textId="77777777" w:rsidR="00705079" w:rsidRDefault="00C84880">
            <w:pPr>
              <w:pStyle w:val="TableParagraph"/>
              <w:spacing w:before="16" w:line="279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43CFE7DB" w14:textId="77777777" w:rsidTr="13041815">
        <w:trPr>
          <w:trHeight w:val="320"/>
        </w:trPr>
        <w:tc>
          <w:tcPr>
            <w:tcW w:w="12243" w:type="dxa"/>
            <w:gridSpan w:val="4"/>
            <w:vMerge/>
          </w:tcPr>
          <w:p w14:paraId="3B7B4B86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8232E8A" w14:textId="66A7F9F7" w:rsidR="00705079" w:rsidRDefault="00705079" w:rsidP="13041815">
            <w:pPr>
              <w:pStyle w:val="TableParagraph"/>
              <w:spacing w:before="21" w:line="279" w:lineRule="exact"/>
              <w:ind w:left="21"/>
              <w:jc w:val="center"/>
              <w:rPr>
                <w:color w:val="231F20"/>
                <w:sz w:val="24"/>
                <w:szCs w:val="24"/>
              </w:rPr>
            </w:pPr>
          </w:p>
        </w:tc>
      </w:tr>
      <w:tr w:rsidR="00705079" w14:paraId="56740368" w14:textId="77777777" w:rsidTr="13041815">
        <w:trPr>
          <w:trHeight w:val="618"/>
        </w:trPr>
        <w:tc>
          <w:tcPr>
            <w:tcW w:w="3720" w:type="dxa"/>
          </w:tcPr>
          <w:p w14:paraId="6F086520" w14:textId="77777777" w:rsidR="00705079" w:rsidRDefault="00C84880">
            <w:pPr>
              <w:pStyle w:val="TableParagraph"/>
              <w:spacing w:before="19" w:line="288" w:lineRule="exact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2BD8A872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4E275DD6" w14:textId="77777777"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20225E43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4D413E06" w14:textId="77777777"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14:paraId="66A6496F" w14:textId="77777777" w:rsidTr="13041815">
        <w:trPr>
          <w:trHeight w:val="2532"/>
        </w:trPr>
        <w:tc>
          <w:tcPr>
            <w:tcW w:w="3720" w:type="dxa"/>
          </w:tcPr>
          <w:p w14:paraId="1072F7AB" w14:textId="77777777" w:rsidR="00705079" w:rsidRPr="00B80DAC" w:rsidRDefault="003D07D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Responsibility for pupils to lead at play times.</w:t>
            </w:r>
          </w:p>
          <w:p w14:paraId="4EA320E4" w14:textId="77777777" w:rsidR="003D07D5" w:rsidRPr="00B80DAC" w:rsidRDefault="003D07D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Play leaders to encourage involvement and behaviour within school.</w:t>
            </w:r>
          </w:p>
          <w:p w14:paraId="3A0FF5F2" w14:textId="77777777" w:rsidR="003D07D5" w:rsidRPr="00B80DAC" w:rsidRDefault="003D07D5" w:rsidP="003D07D5">
            <w:pPr>
              <w:ind w:firstLine="72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5B6E2F" w14:textId="77777777" w:rsidR="003D07D5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639320" w14:textId="77777777" w:rsidR="0026270D" w:rsidRDefault="0026270D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C014AE" w14:textId="77777777" w:rsidR="0026270D" w:rsidRDefault="0026270D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4E0468" w14:textId="77777777" w:rsidR="0026270D" w:rsidRDefault="0026270D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8E62AEB" w14:textId="77777777" w:rsidR="0026270D" w:rsidRDefault="0026270D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AE1F29" w14:textId="730BDB3A" w:rsidR="0026270D" w:rsidRPr="00B80DAC" w:rsidRDefault="0026270D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600" w:type="dxa"/>
          </w:tcPr>
          <w:p w14:paraId="19B7F650" w14:textId="77777777" w:rsidR="003D07D5" w:rsidRPr="00B80DAC" w:rsidRDefault="003D07D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MSL Sports Leadership UK Playmaker Award</w:t>
            </w:r>
          </w:p>
          <w:p w14:paraId="5630AD66" w14:textId="0036D073" w:rsidR="003D07D5" w:rsidRPr="00B80DAC" w:rsidRDefault="3FD79899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 xml:space="preserve">Playtime </w:t>
            </w:r>
            <w:proofErr w:type="gramStart"/>
            <w:r w:rsidRPr="13041815">
              <w:rPr>
                <w:rFonts w:asciiTheme="minorHAnsi" w:hAnsiTheme="minorHAnsi" w:cstheme="minorBidi"/>
                <w:sz w:val="24"/>
                <w:szCs w:val="24"/>
              </w:rPr>
              <w:t>leaders</w:t>
            </w:r>
            <w:proofErr w:type="gramEnd"/>
            <w:r w:rsidRPr="13041815">
              <w:rPr>
                <w:rFonts w:asciiTheme="minorHAnsi" w:hAnsiTheme="minorHAnsi" w:cstheme="minorBidi"/>
                <w:sz w:val="24"/>
                <w:szCs w:val="24"/>
              </w:rPr>
              <w:t xml:space="preserve"> kits and equipment</w:t>
            </w:r>
          </w:p>
          <w:p w14:paraId="61829076" w14:textId="77777777" w:rsidR="003D07D5" w:rsidRPr="00B80DAC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7AD93B2" w14:textId="3D516601" w:rsidR="003D07D5" w:rsidRPr="00B80DAC" w:rsidRDefault="003D07D5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4BC257F" w14:textId="7996727F" w:rsidR="00705079" w:rsidRPr="00B80DAC" w:rsidRDefault="0026270D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Development of pal training and action plan</w:t>
            </w:r>
          </w:p>
        </w:tc>
        <w:tc>
          <w:tcPr>
            <w:tcW w:w="1616" w:type="dxa"/>
          </w:tcPr>
          <w:p w14:paraId="70B9EB7F" w14:textId="77777777" w:rsidR="003D07D5" w:rsidRPr="00ED51FA" w:rsidRDefault="003D07D5" w:rsidP="13041815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>£412</w:t>
            </w:r>
          </w:p>
          <w:p w14:paraId="0DE4B5B7" w14:textId="77777777" w:rsidR="003D07D5" w:rsidRPr="00B80DAC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204FF1" w14:textId="2CD7EF13" w:rsidR="003D07D5" w:rsidRPr="00B80DAC" w:rsidRDefault="2DAC39B1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>£150</w:t>
            </w:r>
          </w:p>
          <w:p w14:paraId="6B62F1B3" w14:textId="00BC162E" w:rsidR="003D07D5" w:rsidRPr="00B80DAC" w:rsidRDefault="2DAC39B1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>£260</w:t>
            </w:r>
          </w:p>
          <w:p w14:paraId="5BD1CC69" w14:textId="32314E57" w:rsidR="13041815" w:rsidRDefault="13041815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A4E9A3E" w14:textId="2739AE11" w:rsidR="00705079" w:rsidRPr="00B80DAC" w:rsidRDefault="0026270D" w:rsidP="1A8DD2E3">
            <w:pPr>
              <w:spacing w:line="259" w:lineRule="auto"/>
            </w:pPr>
            <w:r>
              <w:t>£5000</w:t>
            </w:r>
          </w:p>
        </w:tc>
        <w:tc>
          <w:tcPr>
            <w:tcW w:w="3307" w:type="dxa"/>
          </w:tcPr>
          <w:p w14:paraId="680A4E5D" w14:textId="77777777" w:rsidR="00705079" w:rsidRPr="00B80DAC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14:paraId="4DA0B5E6" w14:textId="77777777" w:rsidR="00B80DAC" w:rsidRPr="00B80DAC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 xml:space="preserve">Rolling programme of play leader training so that each play leader has a </w:t>
            </w:r>
            <w:proofErr w:type="gramStart"/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2 year</w:t>
            </w:r>
            <w:proofErr w:type="gramEnd"/>
            <w:r w:rsidRPr="00B80DAC">
              <w:rPr>
                <w:rFonts w:asciiTheme="minorHAnsi" w:hAnsiTheme="minorHAnsi" w:cstheme="minorHAnsi"/>
                <w:sz w:val="24"/>
                <w:szCs w:val="24"/>
              </w:rPr>
              <w:t xml:space="preserve"> role of learning then leading</w:t>
            </w:r>
          </w:p>
          <w:p w14:paraId="19219836" w14:textId="77777777" w:rsidR="00B80DAC" w:rsidRPr="00B80DAC" w:rsidRDefault="00B80DAC" w:rsidP="00B80DAC">
            <w:pPr>
              <w:rPr>
                <w:sz w:val="24"/>
                <w:szCs w:val="24"/>
              </w:rPr>
            </w:pPr>
          </w:p>
          <w:p w14:paraId="296FEF7D" w14:textId="77777777" w:rsidR="00B80DAC" w:rsidRPr="00B80DAC" w:rsidRDefault="00B80DAC" w:rsidP="00B80DAC">
            <w:pPr>
              <w:rPr>
                <w:sz w:val="24"/>
                <w:szCs w:val="24"/>
              </w:rPr>
            </w:pPr>
          </w:p>
          <w:p w14:paraId="7CFB0E9E" w14:textId="77777777" w:rsidR="00705079" w:rsidRDefault="00B80DAC" w:rsidP="00B80DAC">
            <w:pPr>
              <w:rPr>
                <w:sz w:val="24"/>
                <w:szCs w:val="24"/>
              </w:rPr>
            </w:pPr>
            <w:r w:rsidRPr="00B80DAC">
              <w:rPr>
                <w:sz w:val="24"/>
                <w:szCs w:val="24"/>
              </w:rPr>
              <w:t xml:space="preserve">Use of Sports Organising Committee to promote </w:t>
            </w:r>
            <w:r w:rsidR="0026270D">
              <w:rPr>
                <w:sz w:val="24"/>
                <w:szCs w:val="24"/>
              </w:rPr>
              <w:t>Opal play</w:t>
            </w:r>
          </w:p>
          <w:p w14:paraId="018C0AB6" w14:textId="7EB4CFF5" w:rsidR="0026270D" w:rsidRPr="00B80DAC" w:rsidRDefault="0026270D" w:rsidP="00B80D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of playtime supervisors/ governors/parents</w:t>
            </w:r>
            <w:bookmarkStart w:id="0" w:name="_GoBack"/>
            <w:bookmarkEnd w:id="0"/>
          </w:p>
        </w:tc>
      </w:tr>
    </w:tbl>
    <w:p w14:paraId="7194DBDC" w14:textId="77777777" w:rsidR="00705079" w:rsidRDefault="00705079">
      <w:pPr>
        <w:rPr>
          <w:rFonts w:ascii="Times New Roman"/>
          <w:sz w:val="24"/>
        </w:rPr>
        <w:sectPr w:rsidR="00705079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W w:w="15378" w:type="dxa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80"/>
        <w:gridCol w:w="3060"/>
        <w:gridCol w:w="2039"/>
        <w:gridCol w:w="3423"/>
        <w:gridCol w:w="3076"/>
      </w:tblGrid>
      <w:tr w:rsidR="00705079" w14:paraId="66789A96" w14:textId="77777777" w:rsidTr="13041815">
        <w:trPr>
          <w:trHeight w:val="383"/>
        </w:trPr>
        <w:tc>
          <w:tcPr>
            <w:tcW w:w="12302" w:type="dxa"/>
            <w:gridSpan w:val="4"/>
            <w:vMerge w:val="restart"/>
          </w:tcPr>
          <w:p w14:paraId="75F44483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3: </w:t>
            </w:r>
            <w:r>
              <w:rPr>
                <w:color w:val="0E5F22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42C0D2E5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75974B23" w14:textId="77777777" w:rsidTr="13041815">
        <w:trPr>
          <w:trHeight w:val="291"/>
        </w:trPr>
        <w:tc>
          <w:tcPr>
            <w:tcW w:w="12302" w:type="dxa"/>
            <w:gridSpan w:val="4"/>
            <w:vMerge/>
          </w:tcPr>
          <w:p w14:paraId="769D0D3C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5771F63" w14:textId="7F5818F7" w:rsidR="00705079" w:rsidRDefault="00705079" w:rsidP="13041815">
            <w:pPr>
              <w:pStyle w:val="TableParagraph"/>
              <w:spacing w:line="257" w:lineRule="exact"/>
              <w:ind w:left="20"/>
              <w:jc w:val="center"/>
              <w:rPr>
                <w:color w:val="231F20"/>
                <w:sz w:val="24"/>
                <w:szCs w:val="24"/>
              </w:rPr>
            </w:pPr>
          </w:p>
        </w:tc>
      </w:tr>
      <w:tr w:rsidR="00705079" w14:paraId="2EABB9BC" w14:textId="77777777" w:rsidTr="13041815">
        <w:trPr>
          <w:trHeight w:val="594"/>
        </w:trPr>
        <w:tc>
          <w:tcPr>
            <w:tcW w:w="3780" w:type="dxa"/>
          </w:tcPr>
          <w:p w14:paraId="24B7D016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1066526B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060" w:type="dxa"/>
          </w:tcPr>
          <w:p w14:paraId="5AEA3973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2039" w:type="dxa"/>
          </w:tcPr>
          <w:p w14:paraId="6CC25542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50932221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280BF0D7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22670BEA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065D8781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14:paraId="06765E64" w14:textId="77777777" w:rsidTr="13041815">
        <w:trPr>
          <w:trHeight w:val="1906"/>
        </w:trPr>
        <w:tc>
          <w:tcPr>
            <w:tcW w:w="3780" w:type="dxa"/>
          </w:tcPr>
          <w:p w14:paraId="54CD245A" w14:textId="67C31A13" w:rsidR="00C13DF9" w:rsidRDefault="00C13DF9" w:rsidP="13041815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B46EC67" w14:textId="77777777" w:rsidR="00C13DF9" w:rsidRPr="00B80DAC" w:rsidRDefault="00C13DF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Staff training for swimming courses to allow staff to take individual classes unsupervised.</w:t>
            </w:r>
          </w:p>
        </w:tc>
        <w:tc>
          <w:tcPr>
            <w:tcW w:w="3060" w:type="dxa"/>
          </w:tcPr>
          <w:p w14:paraId="36FEB5B0" w14:textId="77777777" w:rsidR="00C13DF9" w:rsidRDefault="00C13DF9" w:rsidP="00C13DF9"/>
          <w:p w14:paraId="158C94E4" w14:textId="77777777" w:rsidR="00705079" w:rsidRPr="00C13DF9" w:rsidRDefault="00C13DF9" w:rsidP="00C13DF9">
            <w:r>
              <w:t>Level 1 &amp; 2 swimming course and release time.</w:t>
            </w:r>
          </w:p>
        </w:tc>
        <w:tc>
          <w:tcPr>
            <w:tcW w:w="2039" w:type="dxa"/>
          </w:tcPr>
          <w:p w14:paraId="7196D064" w14:textId="2FD2033F" w:rsidR="00C13DF9" w:rsidRDefault="00C13DF9" w:rsidP="13041815"/>
          <w:p w14:paraId="645847E5" w14:textId="77777777" w:rsidR="00705079" w:rsidRPr="00C13DF9" w:rsidRDefault="00C13DF9" w:rsidP="00C13DF9">
            <w:r>
              <w:t>£1500</w:t>
            </w:r>
          </w:p>
        </w:tc>
        <w:tc>
          <w:tcPr>
            <w:tcW w:w="3423" w:type="dxa"/>
          </w:tcPr>
          <w:p w14:paraId="34FF1C98" w14:textId="77777777" w:rsidR="00705079" w:rsidRPr="00B80DAC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076" w:type="dxa"/>
          </w:tcPr>
          <w:p w14:paraId="1458EAB0" w14:textId="77777777" w:rsidR="00705079" w:rsidRDefault="00B80DA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On-going programme of CPD identified via staff questionnaire</w:t>
            </w:r>
          </w:p>
        </w:tc>
      </w:tr>
      <w:tr w:rsidR="00705079" w14:paraId="4E433BD0" w14:textId="77777777" w:rsidTr="13041815">
        <w:trPr>
          <w:trHeight w:val="305"/>
        </w:trPr>
        <w:tc>
          <w:tcPr>
            <w:tcW w:w="12302" w:type="dxa"/>
            <w:gridSpan w:val="4"/>
            <w:vMerge w:val="restart"/>
          </w:tcPr>
          <w:p w14:paraId="31A641E6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4: </w:t>
            </w:r>
            <w:r>
              <w:rPr>
                <w:color w:val="0E5F22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385361BF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31E91FA6" w14:textId="77777777" w:rsidTr="13041815">
        <w:trPr>
          <w:trHeight w:val="305"/>
        </w:trPr>
        <w:tc>
          <w:tcPr>
            <w:tcW w:w="12302" w:type="dxa"/>
            <w:gridSpan w:val="4"/>
            <w:vMerge/>
          </w:tcPr>
          <w:p w14:paraId="6D072C0D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E9E3B4A" w14:textId="04F511A5" w:rsidR="00705079" w:rsidRDefault="00705079" w:rsidP="13041815">
            <w:pPr>
              <w:pStyle w:val="TableParagraph"/>
              <w:spacing w:line="257" w:lineRule="exact"/>
              <w:ind w:left="20"/>
              <w:jc w:val="center"/>
              <w:rPr>
                <w:color w:val="231F20"/>
                <w:sz w:val="24"/>
                <w:szCs w:val="24"/>
              </w:rPr>
            </w:pPr>
          </w:p>
        </w:tc>
      </w:tr>
      <w:tr w:rsidR="00705079" w14:paraId="411CD7A0" w14:textId="77777777" w:rsidTr="13041815">
        <w:trPr>
          <w:trHeight w:val="595"/>
        </w:trPr>
        <w:tc>
          <w:tcPr>
            <w:tcW w:w="3780" w:type="dxa"/>
          </w:tcPr>
          <w:p w14:paraId="1DD52C2C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14ABBE82" w14:textId="77777777" w:rsidR="00705079" w:rsidRDefault="00C84880">
            <w:pPr>
              <w:pStyle w:val="TableParagraph"/>
              <w:spacing w:line="290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060" w:type="dxa"/>
          </w:tcPr>
          <w:p w14:paraId="65B14A6E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2039" w:type="dxa"/>
          </w:tcPr>
          <w:p w14:paraId="50AD78BA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09FC8FD9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77FA8FD0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11FDABC6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3555A5D0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:rsidRPr="00B80DAC" w14:paraId="4432EE49" w14:textId="77777777" w:rsidTr="13041815">
        <w:trPr>
          <w:trHeight w:val="1839"/>
        </w:trPr>
        <w:tc>
          <w:tcPr>
            <w:tcW w:w="3780" w:type="dxa"/>
          </w:tcPr>
          <w:p w14:paraId="11467BDD" w14:textId="77777777" w:rsidR="00705079" w:rsidRPr="00B80DAC" w:rsidRDefault="00C84880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Additional achievements:</w:t>
            </w:r>
          </w:p>
          <w:p w14:paraId="2861E4FC" w14:textId="77777777" w:rsidR="00B96A2E" w:rsidRPr="00B80DAC" w:rsidRDefault="00B96A2E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Introduce a wider range of sports on offer.</w:t>
            </w:r>
          </w:p>
          <w:p w14:paraId="202617CC" w14:textId="77777777" w:rsidR="00B96A2E" w:rsidRPr="00B80DAC" w:rsidRDefault="00B96A2E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Focus on taster days.</w:t>
            </w:r>
          </w:p>
          <w:p w14:paraId="1441C6E9" w14:textId="50A7E643" w:rsidR="00B96A2E" w:rsidRDefault="00B96A2E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Inter-house competitions.</w:t>
            </w:r>
          </w:p>
          <w:p w14:paraId="57B8508A" w14:textId="4DC8F3F2" w:rsidR="005C0F12" w:rsidRDefault="005C0F12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  <w:p w14:paraId="314378E9" w14:textId="04824F00" w:rsidR="0026270D" w:rsidRDefault="0026270D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  <w:p w14:paraId="161D6A00" w14:textId="0757AB25" w:rsidR="0026270D" w:rsidRDefault="0026270D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  <w:p w14:paraId="494D5D78" w14:textId="380792D2" w:rsidR="0026270D" w:rsidRDefault="0026270D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  <w:p w14:paraId="15984E0B" w14:textId="77777777" w:rsidR="0026270D" w:rsidRPr="00B80DAC" w:rsidRDefault="0026270D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  <w:p w14:paraId="5F868C8F" w14:textId="77777777" w:rsidR="00B96A2E" w:rsidRPr="00B80DAC" w:rsidRDefault="00B96A2E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Development of extra skills and knowledge</w:t>
            </w:r>
          </w:p>
        </w:tc>
        <w:tc>
          <w:tcPr>
            <w:tcW w:w="3060" w:type="dxa"/>
          </w:tcPr>
          <w:p w14:paraId="48A21919" w14:textId="59DCEFC4" w:rsidR="00B96A2E" w:rsidRPr="00B80DAC" w:rsidRDefault="005C0F12" w:rsidP="13041815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Sport2day</w:t>
            </w:r>
          </w:p>
          <w:p w14:paraId="6BD18F9B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8601FE" w14:textId="54F69952" w:rsidR="00B96A2E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64BACE" w14:textId="1D0D737B" w:rsidR="005C0F12" w:rsidRDefault="005C0F12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Circus4schools</w:t>
            </w:r>
          </w:p>
          <w:p w14:paraId="2813EF9B" w14:textId="543967EA" w:rsidR="005C0F12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Freestyle football</w:t>
            </w:r>
          </w:p>
          <w:p w14:paraId="3954521A" w14:textId="2DD05322" w:rsidR="0026270D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West End in schools</w:t>
            </w:r>
          </w:p>
          <w:p w14:paraId="4F515F1D" w14:textId="17974632" w:rsidR="005C0F12" w:rsidRDefault="005C0F12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6C9A79" w14:textId="77777777" w:rsidR="0026270D" w:rsidRPr="00B80DAC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3CABC7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355265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Agilitas Schools Games Day</w:t>
            </w:r>
          </w:p>
          <w:p w14:paraId="162394C7" w14:textId="77777777" w:rsidR="00705079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 xml:space="preserve">Bikeability courses (balance, bikeability, </w:t>
            </w:r>
            <w:r w:rsidR="00B80DAC" w:rsidRPr="00B80DAC">
              <w:rPr>
                <w:rFonts w:asciiTheme="minorHAnsi" w:hAnsiTheme="minorHAnsi" w:cstheme="minorHAnsi"/>
                <w:sz w:val="24"/>
                <w:szCs w:val="24"/>
              </w:rPr>
              <w:t>maintenance</w:t>
            </w: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2039" w:type="dxa"/>
          </w:tcPr>
          <w:p w14:paraId="5B08B5D1" w14:textId="5D92CC40" w:rsidR="00B96A2E" w:rsidRPr="00B80DAC" w:rsidRDefault="005C0F12" w:rsidP="13041815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£2000</w:t>
            </w:r>
          </w:p>
          <w:p w14:paraId="16DEB4AB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D9C6F4" w14:textId="7FBAB49F" w:rsidR="00B96A2E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8B036D7" w14:textId="41F7BF6A" w:rsidR="005C0F12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£500</w:t>
            </w:r>
          </w:p>
          <w:p w14:paraId="58770A37" w14:textId="69A4774D" w:rsidR="0026270D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£500</w:t>
            </w:r>
          </w:p>
          <w:p w14:paraId="0FAAA473" w14:textId="17AB097A" w:rsidR="005C0F12" w:rsidRPr="00B80DAC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£1000</w:t>
            </w:r>
          </w:p>
          <w:p w14:paraId="4B1F511A" w14:textId="2C121B84" w:rsidR="00B96A2E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B65A77" w14:textId="67B953F4" w:rsidR="0026270D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D6B7D8" w14:textId="77777777" w:rsidR="0026270D" w:rsidRPr="00B80DAC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2A091A" w14:textId="77777777" w:rsidR="00B96A2E" w:rsidRPr="00ED51FA" w:rsidRDefault="00B96A2E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>£400</w:t>
            </w:r>
          </w:p>
          <w:p w14:paraId="2FAC8D37" w14:textId="77777777" w:rsidR="00705079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£312</w:t>
            </w:r>
          </w:p>
          <w:p w14:paraId="17080B7E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4 x £120</w:t>
            </w:r>
          </w:p>
        </w:tc>
        <w:tc>
          <w:tcPr>
            <w:tcW w:w="3423" w:type="dxa"/>
          </w:tcPr>
          <w:p w14:paraId="65F9C3DC" w14:textId="77777777" w:rsidR="00705079" w:rsidRPr="00B80DAC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0D70C129" w14:textId="77777777" w:rsidR="00B80DAC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Signposted to relevant local clubs</w:t>
            </w:r>
          </w:p>
          <w:p w14:paraId="5023141B" w14:textId="77777777" w:rsidR="00B80DAC" w:rsidRPr="00B80DAC" w:rsidRDefault="00B80DAC" w:rsidP="00B80DAC">
            <w:pPr>
              <w:rPr>
                <w:sz w:val="24"/>
                <w:szCs w:val="24"/>
              </w:rPr>
            </w:pPr>
          </w:p>
          <w:p w14:paraId="1F3B1409" w14:textId="20739863" w:rsidR="00B80DAC" w:rsidRDefault="00B80DAC" w:rsidP="00B80DAC">
            <w:pPr>
              <w:rPr>
                <w:sz w:val="24"/>
                <w:szCs w:val="24"/>
              </w:rPr>
            </w:pPr>
          </w:p>
          <w:p w14:paraId="0DA9C1D2" w14:textId="447D3D13" w:rsidR="005C0F12" w:rsidRDefault="005C0F12" w:rsidP="00B80DAC">
            <w:pPr>
              <w:rPr>
                <w:sz w:val="24"/>
                <w:szCs w:val="24"/>
              </w:rPr>
            </w:pPr>
          </w:p>
          <w:p w14:paraId="139CED0E" w14:textId="0EF6C7FA" w:rsidR="005C0F12" w:rsidRDefault="005C0F12" w:rsidP="00B80DAC">
            <w:pPr>
              <w:rPr>
                <w:sz w:val="24"/>
                <w:szCs w:val="24"/>
              </w:rPr>
            </w:pPr>
          </w:p>
          <w:p w14:paraId="2C627C57" w14:textId="5948EA20" w:rsidR="0026270D" w:rsidRDefault="0026270D" w:rsidP="00B80DAC">
            <w:pPr>
              <w:rPr>
                <w:sz w:val="24"/>
                <w:szCs w:val="24"/>
              </w:rPr>
            </w:pPr>
          </w:p>
          <w:p w14:paraId="5D4AA344" w14:textId="77777777" w:rsidR="0026270D" w:rsidRPr="00B80DAC" w:rsidRDefault="0026270D" w:rsidP="00B80DAC">
            <w:pPr>
              <w:rPr>
                <w:sz w:val="24"/>
                <w:szCs w:val="24"/>
              </w:rPr>
            </w:pPr>
          </w:p>
          <w:p w14:paraId="15951F01" w14:textId="77777777" w:rsidR="00705079" w:rsidRPr="00B80DAC" w:rsidRDefault="00B80DAC" w:rsidP="00B80DAC">
            <w:pPr>
              <w:rPr>
                <w:sz w:val="24"/>
                <w:szCs w:val="24"/>
              </w:rPr>
            </w:pPr>
            <w:r w:rsidRPr="00B80DAC">
              <w:rPr>
                <w:sz w:val="24"/>
                <w:szCs w:val="24"/>
              </w:rPr>
              <w:t xml:space="preserve">Bikeability training to be on-going funded via </w:t>
            </w:r>
            <w:proofErr w:type="gramStart"/>
            <w:r w:rsidRPr="00B80DAC">
              <w:rPr>
                <w:sz w:val="24"/>
                <w:szCs w:val="24"/>
              </w:rPr>
              <w:t>school(</w:t>
            </w:r>
            <w:proofErr w:type="gramEnd"/>
            <w:r w:rsidRPr="00B80DAC">
              <w:rPr>
                <w:sz w:val="24"/>
                <w:szCs w:val="24"/>
              </w:rPr>
              <w:t>if necessary) or volunteers</w:t>
            </w:r>
          </w:p>
        </w:tc>
      </w:tr>
      <w:tr w:rsidR="00705079" w14:paraId="0B8F3870" w14:textId="77777777" w:rsidTr="13041815">
        <w:trPr>
          <w:trHeight w:val="352"/>
        </w:trPr>
        <w:tc>
          <w:tcPr>
            <w:tcW w:w="12302" w:type="dxa"/>
            <w:gridSpan w:val="4"/>
            <w:vMerge w:val="restart"/>
          </w:tcPr>
          <w:p w14:paraId="6F9191D1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5: </w:t>
            </w:r>
            <w:r>
              <w:rPr>
                <w:color w:val="0E5F22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41DB8951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434B6B21" w14:textId="77777777" w:rsidTr="13041815">
        <w:trPr>
          <w:trHeight w:val="296"/>
        </w:trPr>
        <w:tc>
          <w:tcPr>
            <w:tcW w:w="12302" w:type="dxa"/>
            <w:gridSpan w:val="4"/>
            <w:vMerge/>
          </w:tcPr>
          <w:p w14:paraId="562C75D1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AF31760" w14:textId="5E459225" w:rsidR="00705079" w:rsidRDefault="00705079" w:rsidP="13041815">
            <w:pPr>
              <w:pStyle w:val="TableParagraph"/>
              <w:spacing w:line="257" w:lineRule="exact"/>
              <w:ind w:left="20"/>
              <w:jc w:val="center"/>
              <w:rPr>
                <w:color w:val="231F20"/>
                <w:sz w:val="24"/>
                <w:szCs w:val="24"/>
              </w:rPr>
            </w:pPr>
          </w:p>
        </w:tc>
      </w:tr>
      <w:tr w:rsidR="00705079" w14:paraId="60305F55" w14:textId="77777777" w:rsidTr="13041815">
        <w:trPr>
          <w:trHeight w:val="603"/>
        </w:trPr>
        <w:tc>
          <w:tcPr>
            <w:tcW w:w="3780" w:type="dxa"/>
          </w:tcPr>
          <w:p w14:paraId="60106526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2DDB7579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060" w:type="dxa"/>
          </w:tcPr>
          <w:p w14:paraId="2CF5E7D6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2039" w:type="dxa"/>
          </w:tcPr>
          <w:p w14:paraId="0ADF39E8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349E3231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62E6F6A0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79697190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3BA4826D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:rsidRPr="00B80DAC" w14:paraId="0BAE2877" w14:textId="77777777" w:rsidTr="13041815">
        <w:trPr>
          <w:trHeight w:val="1929"/>
        </w:trPr>
        <w:tc>
          <w:tcPr>
            <w:tcW w:w="3780" w:type="dxa"/>
          </w:tcPr>
          <w:p w14:paraId="013ACBE9" w14:textId="77777777" w:rsidR="00705079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Entry into inter school competitions within Lincs SE Sports Partnership.</w:t>
            </w:r>
          </w:p>
          <w:p w14:paraId="6800778F" w14:textId="77777777" w:rsidR="00B96A2E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Entry for both “A” “B” and SEN teams.</w:t>
            </w:r>
          </w:p>
          <w:p w14:paraId="664355AD" w14:textId="77777777" w:rsidR="00B80DAC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965116" w14:textId="77777777" w:rsidR="00EF5958" w:rsidRPr="00B80DAC" w:rsidRDefault="00EF595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39CB68" w14:textId="77777777" w:rsidR="00B80DAC" w:rsidRPr="00B80DAC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Provide opportunity to select, coach and practice for various team sports.</w:t>
            </w:r>
          </w:p>
        </w:tc>
        <w:tc>
          <w:tcPr>
            <w:tcW w:w="3060" w:type="dxa"/>
          </w:tcPr>
          <w:p w14:paraId="2A827069" w14:textId="77777777" w:rsidR="00705079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Agilitas Silver Partnership membership</w:t>
            </w:r>
          </w:p>
          <w:p w14:paraId="30E82F87" w14:textId="77777777" w:rsidR="00B80DAC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Transport costs (10 events)</w:t>
            </w:r>
          </w:p>
          <w:p w14:paraId="7DF4E37C" w14:textId="77777777" w:rsidR="00B80DAC" w:rsidRDefault="00B80DAC" w:rsidP="00B80DA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FB30F8" w14:textId="77777777" w:rsidR="00EF5958" w:rsidRPr="00B80DAC" w:rsidRDefault="00EF5958" w:rsidP="00B80DA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905B73" w14:textId="77777777" w:rsidR="00B96A2E" w:rsidRPr="00B80DAC" w:rsidRDefault="00B80DAC" w:rsidP="00B80DA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Supply/release time for coaches</w:t>
            </w:r>
          </w:p>
          <w:p w14:paraId="6A2C542D" w14:textId="77777777" w:rsidR="00B80DAC" w:rsidRPr="00B80DAC" w:rsidRDefault="00B80DAC" w:rsidP="00B80DA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Equipment for respective sports</w:t>
            </w:r>
          </w:p>
        </w:tc>
        <w:tc>
          <w:tcPr>
            <w:tcW w:w="2039" w:type="dxa"/>
          </w:tcPr>
          <w:p w14:paraId="2D5D1E3F" w14:textId="77777777" w:rsidR="00B96A2E" w:rsidRPr="00ED51FA" w:rsidRDefault="00B96A2E">
            <w:pPr>
              <w:pStyle w:val="TableParagraph"/>
              <w:ind w:left="0"/>
              <w:rPr>
                <w:rFonts w:asciiTheme="minorHAnsi" w:hAnsiTheme="minorHAnsi" w:cstheme="minorHAnsi"/>
                <w:color w:val="00B050"/>
                <w:sz w:val="24"/>
                <w:szCs w:val="24"/>
              </w:rPr>
            </w:pPr>
            <w:r w:rsidRPr="00ED51FA">
              <w:rPr>
                <w:rFonts w:asciiTheme="minorHAnsi" w:hAnsiTheme="minorHAnsi" w:cstheme="minorHAnsi"/>
                <w:color w:val="00B050"/>
                <w:sz w:val="24"/>
                <w:szCs w:val="24"/>
              </w:rPr>
              <w:t>£300</w:t>
            </w:r>
          </w:p>
          <w:p w14:paraId="1DA6542E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823EE4" w14:textId="77777777" w:rsidR="0002794B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£500</w:t>
            </w:r>
          </w:p>
          <w:p w14:paraId="37F17441" w14:textId="77777777" w:rsidR="00EF5958" w:rsidRPr="00EF5958" w:rsidRDefault="00EF5958" w:rsidP="00B96A2E">
            <w:pPr>
              <w:rPr>
                <w:rFonts w:asciiTheme="minorHAnsi" w:hAnsiTheme="minorHAnsi" w:cstheme="minorHAnsi"/>
                <w:color w:val="00B050"/>
                <w:sz w:val="24"/>
                <w:szCs w:val="24"/>
              </w:rPr>
            </w:pPr>
            <w:r w:rsidRPr="00EF5958">
              <w:rPr>
                <w:rFonts w:asciiTheme="minorHAnsi" w:hAnsiTheme="minorHAnsi" w:cstheme="minorHAnsi"/>
                <w:color w:val="00B050"/>
                <w:sz w:val="24"/>
                <w:szCs w:val="24"/>
              </w:rPr>
              <w:t>(£120) tag rugby</w:t>
            </w:r>
          </w:p>
          <w:p w14:paraId="3041E394" w14:textId="77777777" w:rsidR="0002794B" w:rsidRPr="00B80DAC" w:rsidRDefault="0002794B" w:rsidP="0002794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2B00AE" w14:textId="77777777" w:rsidR="0002794B" w:rsidRPr="00B80DAC" w:rsidRDefault="0002794B" w:rsidP="0002794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0779F3" w14:textId="77777777" w:rsidR="00705079" w:rsidRPr="00B80DAC" w:rsidRDefault="0002794B" w:rsidP="0002794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£1200</w:t>
            </w:r>
          </w:p>
        </w:tc>
        <w:tc>
          <w:tcPr>
            <w:tcW w:w="3423" w:type="dxa"/>
          </w:tcPr>
          <w:p w14:paraId="42C6D796" w14:textId="77777777" w:rsidR="00705079" w:rsidRPr="00B80DAC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5BC2C124" w14:textId="77777777" w:rsidR="00705079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On-going programme </w:t>
            </w:r>
          </w:p>
          <w:p w14:paraId="7629090F" w14:textId="77777777" w:rsidR="00B80DAC" w:rsidRPr="00B80DAC" w:rsidRDefault="00B80DAC" w:rsidP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Separate programme using contacts developed through Agilitas Network meetings</w:t>
            </w:r>
          </w:p>
        </w:tc>
      </w:tr>
    </w:tbl>
    <w:p w14:paraId="6E1831B3" w14:textId="77777777" w:rsidR="00C84880" w:rsidRPr="00B80DAC" w:rsidRDefault="00C84880" w:rsidP="00A316CB">
      <w:pPr>
        <w:tabs>
          <w:tab w:val="left" w:pos="12450"/>
        </w:tabs>
        <w:rPr>
          <w:rFonts w:asciiTheme="minorHAnsi" w:hAnsiTheme="minorHAnsi" w:cstheme="minorHAnsi"/>
          <w:sz w:val="24"/>
          <w:szCs w:val="24"/>
        </w:rPr>
      </w:pPr>
    </w:p>
    <w:sectPr w:rsidR="00C84880" w:rsidRPr="00B80DAC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126E5D" w14:textId="77777777" w:rsidR="005C0F12" w:rsidRDefault="005C0F12" w:rsidP="00187DF3">
      <w:r>
        <w:separator/>
      </w:r>
    </w:p>
  </w:endnote>
  <w:endnote w:type="continuationSeparator" w:id="0">
    <w:p w14:paraId="2DE403A5" w14:textId="77777777" w:rsidR="005C0F12" w:rsidRDefault="005C0F12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3E6A7" w14:textId="77777777" w:rsidR="005C0F12" w:rsidRPr="00BF0511" w:rsidRDefault="005C0F12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11136" behindDoc="1" locked="0" layoutInCell="1" allowOverlap="1" wp14:anchorId="5D782C7B" wp14:editId="664F5AED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2B144194" wp14:editId="07777777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1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52BCD50C">
            <v:shape id="AutoShape 2" style="position:absolute;margin-left:380.7pt;margin-top:577.35pt;width:39.7pt;height:3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spid="_x0000_s1026" fillcolor="#231f20" stroked="f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9c0REAAMZ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" w14:anchorId="356FCDB2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74624" behindDoc="1" locked="0" layoutInCell="1" allowOverlap="1" wp14:anchorId="031F93B8" wp14:editId="07777777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5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4143983B">
            <v:group id="Group 3" style="position:absolute;margin-left:94.35pt;margin-top:559.3pt;width:68.75pt;height:21.2pt;z-index:-251641856;mso-position-horizontal-relative:page;mso-position-vertical-relative:page" coordsize="1375,424" coordorigin="1887,11186" o:spid="_x0000_s1026" w14:anchorId="7BF4D2A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">
              <v:shape id="AutoShape 4" style="position:absolute;left:1886;top:11185;width:519;height:424;visibility:visible;mso-wrap-style:square;v-text-anchor:top" coordsize="519,424" o:spid="_x0000_s1027" fillcolor="#6f3485" stroked="f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style="position:absolute;visibility:visible;mso-wrap-style:square" o:spid="_x0000_s1028" strokecolor="#b385bb" strokeweight=".00764mm" o:connectortype="straight" from="2051,11186" to="2340,11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"/>
              <v:line id="Line 6" style="position:absolute;visibility:visible;mso-wrap-style:square" o:spid="_x0000_s1029" strokecolor="#b385bb" strokeweight="61e-5mm" o:connectortype="straight" from="2339,11186" to="2340,11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"/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7" style="position:absolute;left:2021;top:11248;width:297;height:294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">
                <v:imagedata o:title="" r:id="rId7"/>
              </v:shape>
              <v:shape id="Picture 8" style="position:absolute;left:1951;top:11214;width:406;height:379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">
                <v:imagedata o:title="" r:id="rId8"/>
              </v:shape>
              <v:shape id="Picture 9" style="position:absolute;left:2067;top:11276;width:215;height:239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">
                <v:imagedata o:title="" r:id="rId9"/>
              </v:shape>
              <v:shape id="Picture 10" style="position:absolute;left:3147;top:11459;width:114;height:84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">
                <v:imagedata o:title="" r:id="rId10"/>
              </v:shape>
              <v:shape id="Picture 11" style="position:absolute;left:2400;top:11217;width:782;height:328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">
                <v:imagedata o:title="" r:id="rId11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0D6013B0" wp14:editId="39DFF565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85888" behindDoc="1" locked="0" layoutInCell="1" allowOverlap="1" wp14:anchorId="5FD5EED8" wp14:editId="2D38B56D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10464" behindDoc="1" locked="0" layoutInCell="1" allowOverlap="1" wp14:anchorId="7394F215" wp14:editId="34180784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35040" behindDoc="1" locked="0" layoutInCell="1" allowOverlap="1" wp14:anchorId="18E51E69" wp14:editId="28CC5240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59616" behindDoc="1" locked="0" layoutInCell="1" allowOverlap="1" wp14:anchorId="417C2C41" wp14:editId="53BA8CA2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84192" behindDoc="1" locked="0" layoutInCell="1" allowOverlap="1" wp14:anchorId="36B20695" wp14:editId="66B352E6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808768" behindDoc="1" locked="0" layoutInCell="1" allowOverlap="1" wp14:anchorId="08803A6B" wp14:editId="3A4DCDD3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5C30E702" wp14:editId="07777777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061EA2" w14:textId="77777777" w:rsidR="005C0F12" w:rsidRDefault="005C0F12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30E702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2" type="#_x0000_t202" style="position:absolute;margin-left:35pt;margin-top:558.4pt;width:57.85pt;height:1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A3rsA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DKaA3rsAIAAKk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14:paraId="7F061EA2" w14:textId="77777777" w:rsidR="005C0F12" w:rsidRDefault="005C0F12" w:rsidP="00BF0511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287425B8" wp14:editId="07777777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7E2DC1" w14:textId="77777777" w:rsidR="005C0F12" w:rsidRDefault="005C0F12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7425B8" id="Text Box 13" o:spid="_x0000_s1033" type="#_x0000_t202" style="position:absolute;margin-left:303.45pt;margin-top:559.25pt;width:70.75pt;height:1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3TksAIAALA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" filled="f" stroked="f">
              <v:textbox inset="0,0,0,0">
                <w:txbxContent>
                  <w:p w14:paraId="2B7E2DC1" w14:textId="77777777" w:rsidR="005C0F12" w:rsidRDefault="005C0F12" w:rsidP="000E724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4E11D2A" w14:textId="77777777" w:rsidR="005C0F12" w:rsidRPr="00187DF3" w:rsidRDefault="005C0F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431CDC" w14:textId="77777777" w:rsidR="005C0F12" w:rsidRDefault="005C0F12" w:rsidP="00187DF3">
      <w:r>
        <w:separator/>
      </w:r>
    </w:p>
  </w:footnote>
  <w:footnote w:type="continuationSeparator" w:id="0">
    <w:p w14:paraId="49E398E2" w14:textId="77777777" w:rsidR="005C0F12" w:rsidRDefault="005C0F12" w:rsidP="001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079"/>
    <w:rsid w:val="000101A0"/>
    <w:rsid w:val="0002794B"/>
    <w:rsid w:val="000E724A"/>
    <w:rsid w:val="00104904"/>
    <w:rsid w:val="00120B69"/>
    <w:rsid w:val="0018442F"/>
    <w:rsid w:val="00187DF3"/>
    <w:rsid w:val="0026270D"/>
    <w:rsid w:val="002B5629"/>
    <w:rsid w:val="003822E8"/>
    <w:rsid w:val="003D07D5"/>
    <w:rsid w:val="005868A5"/>
    <w:rsid w:val="005C0F12"/>
    <w:rsid w:val="00695EDB"/>
    <w:rsid w:val="00705079"/>
    <w:rsid w:val="00905017"/>
    <w:rsid w:val="00A316CB"/>
    <w:rsid w:val="00AB5D24"/>
    <w:rsid w:val="00AD3667"/>
    <w:rsid w:val="00AE3A1B"/>
    <w:rsid w:val="00B126F1"/>
    <w:rsid w:val="00B64B8C"/>
    <w:rsid w:val="00B80DAC"/>
    <w:rsid w:val="00B96A2E"/>
    <w:rsid w:val="00BF0511"/>
    <w:rsid w:val="00C13DF9"/>
    <w:rsid w:val="00C84880"/>
    <w:rsid w:val="00DC3D45"/>
    <w:rsid w:val="00DD7167"/>
    <w:rsid w:val="00E23FB4"/>
    <w:rsid w:val="00E84158"/>
    <w:rsid w:val="00ED51FA"/>
    <w:rsid w:val="00EE1BFD"/>
    <w:rsid w:val="00EF5958"/>
    <w:rsid w:val="00FB2C4D"/>
    <w:rsid w:val="00FD0BE5"/>
    <w:rsid w:val="04ACA999"/>
    <w:rsid w:val="08C60067"/>
    <w:rsid w:val="0BA3417E"/>
    <w:rsid w:val="0D67B672"/>
    <w:rsid w:val="0FEF5C40"/>
    <w:rsid w:val="10675B6D"/>
    <w:rsid w:val="123B2795"/>
    <w:rsid w:val="13041815"/>
    <w:rsid w:val="1572C857"/>
    <w:rsid w:val="19A2DFF4"/>
    <w:rsid w:val="1A8DD2E3"/>
    <w:rsid w:val="1AB4677E"/>
    <w:rsid w:val="1B6ABB66"/>
    <w:rsid w:val="1E093BA4"/>
    <w:rsid w:val="20F927EC"/>
    <w:rsid w:val="21E040CF"/>
    <w:rsid w:val="2386CD63"/>
    <w:rsid w:val="25C198A0"/>
    <w:rsid w:val="26C38C80"/>
    <w:rsid w:val="2821C53B"/>
    <w:rsid w:val="2846D733"/>
    <w:rsid w:val="2DAC39B1"/>
    <w:rsid w:val="32B72D90"/>
    <w:rsid w:val="33F204B3"/>
    <w:rsid w:val="347D9AD5"/>
    <w:rsid w:val="37351CDA"/>
    <w:rsid w:val="3A6C21E2"/>
    <w:rsid w:val="3BE3EE3B"/>
    <w:rsid w:val="3FD79899"/>
    <w:rsid w:val="404F8957"/>
    <w:rsid w:val="40549A5D"/>
    <w:rsid w:val="45BF271B"/>
    <w:rsid w:val="466CCCB8"/>
    <w:rsid w:val="47B2024A"/>
    <w:rsid w:val="4A3D8A97"/>
    <w:rsid w:val="4A927415"/>
    <w:rsid w:val="4AA96651"/>
    <w:rsid w:val="4B82C390"/>
    <w:rsid w:val="50DF0418"/>
    <w:rsid w:val="5208DF84"/>
    <w:rsid w:val="5351FAFC"/>
    <w:rsid w:val="58387525"/>
    <w:rsid w:val="5D3CA541"/>
    <w:rsid w:val="6116341A"/>
    <w:rsid w:val="61B810EA"/>
    <w:rsid w:val="65E57375"/>
    <w:rsid w:val="66CA757E"/>
    <w:rsid w:val="6B4AD5F3"/>
    <w:rsid w:val="6CF99F1C"/>
    <w:rsid w:val="6F07723F"/>
    <w:rsid w:val="6F9E3DBD"/>
    <w:rsid w:val="70B61E54"/>
    <w:rsid w:val="737E6DBC"/>
    <w:rsid w:val="747B0DD7"/>
    <w:rsid w:val="74D66A9E"/>
    <w:rsid w:val="7A32275C"/>
    <w:rsid w:val="7B22C119"/>
    <w:rsid w:val="7CCF25A0"/>
    <w:rsid w:val="7E7C7DCA"/>
    <w:rsid w:val="7F69F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F428532"/>
  <w15:docId w15:val="{5EAE351F-5522-4917-A875-71F59F981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50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017"/>
    <w:rPr>
      <w:rFonts w:ascii="Segoe UI" w:eastAsia="Calibri" w:hAnsi="Segoe UI" w:cs="Segoe UI"/>
      <w:sz w:val="18"/>
      <w:szCs w:val="18"/>
      <w:lang w:val="en-GB" w:eastAsia="en-GB" w:bidi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80DA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9.jpeg"/><Relationship Id="rId13" Type="http://schemas.openxmlformats.org/officeDocument/2006/relationships/hyperlink" Target="https://www.gov.uk/government/publications/governance-handbook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www.gov.uk/government/publications/school-inspection-handbook-from-september-201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fpe.org.uk/physical-education/wp-content/uploads/afPE-Example-Template-Indicator-2018-Final.pdf" TargetMode="External"/><Relationship Id="rId10" Type="http://schemas.openxmlformats.org/officeDocument/2006/relationships/image" Target="media/image21.jpe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hyperlink" Target="https://www.gov.uk/guidance/what-maintained-schools-must-publish-online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1060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Roche</dc:creator>
  <cp:lastModifiedBy>Mark Eggleton</cp:lastModifiedBy>
  <cp:revision>3</cp:revision>
  <cp:lastPrinted>2019-06-04T08:29:00Z</cp:lastPrinted>
  <dcterms:created xsi:type="dcterms:W3CDTF">2022-04-26T06:37:00Z</dcterms:created>
  <dcterms:modified xsi:type="dcterms:W3CDTF">2022-04-26T06:51:00Z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</Properties>
</file>